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40B18" w14:textId="77777777" w:rsidR="00A93EF4" w:rsidRPr="00A90B8F" w:rsidRDefault="00A93EF4" w:rsidP="00A93EF4">
      <w:pPr>
        <w:jc w:val="center"/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SOLUTIONS Third Edition </w:t>
      </w:r>
      <w:r w:rsidR="00DE230D"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>INTERMEDIATE</w:t>
      </w:r>
    </w:p>
    <w:p w14:paraId="7DB302A8" w14:textId="77777777" w:rsidR="00D15B81" w:rsidRDefault="00A93EF4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A90B8F">
        <w:rPr>
          <w:rFonts w:asciiTheme="minorHAnsi" w:hAnsiTheme="minorHAnsi"/>
          <w:b/>
          <w:color w:val="404040" w:themeColor="text1" w:themeTint="BF"/>
          <w:sz w:val="20"/>
          <w:szCs w:val="20"/>
        </w:rPr>
        <w:t xml:space="preserve"> </w:t>
      </w:r>
      <w:r w:rsidR="00D15B81">
        <w:rPr>
          <w:rFonts w:ascii="Calibri" w:hAnsi="Calibri"/>
          <w:b/>
          <w:color w:val="404040"/>
          <w:sz w:val="20"/>
          <w:szCs w:val="20"/>
        </w:rPr>
        <w:t>tankönyv és munkafüzet éves felosztása</w:t>
      </w:r>
    </w:p>
    <w:p w14:paraId="3F00C229" w14:textId="6AF006E5" w:rsidR="00B32A64" w:rsidRDefault="00B32A64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Tanár: </w:t>
      </w:r>
      <w:r w:rsidR="007B0800">
        <w:rPr>
          <w:rFonts w:ascii="Calibri" w:hAnsi="Calibri"/>
          <w:b/>
          <w:color w:val="404040"/>
          <w:sz w:val="20"/>
          <w:szCs w:val="20"/>
        </w:rPr>
        <w:t>Ujlaki Márta</w:t>
      </w:r>
    </w:p>
    <w:p w14:paraId="16E25D45" w14:textId="1695F057" w:rsidR="00B32A64" w:rsidRPr="001226AC" w:rsidRDefault="00B32A64" w:rsidP="00D15B8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Osztály: </w:t>
      </w:r>
      <w:r w:rsidR="007B0800">
        <w:rPr>
          <w:rFonts w:ascii="Calibri" w:hAnsi="Calibri"/>
          <w:b/>
          <w:color w:val="404040"/>
          <w:sz w:val="20"/>
          <w:szCs w:val="20"/>
        </w:rPr>
        <w:t>11.g</w:t>
      </w:r>
    </w:p>
    <w:p w14:paraId="36F6481C" w14:textId="55140FE7" w:rsidR="00A93EF4" w:rsidRDefault="00A93EF4" w:rsidP="00D15B81">
      <w:pPr>
        <w:jc w:val="center"/>
        <w:rPr>
          <w:rFonts w:asciiTheme="minorHAnsi" w:hAnsiTheme="minorHAnsi"/>
          <w:color w:val="404040" w:themeColor="text1" w:themeTint="BF"/>
          <w:sz w:val="20"/>
          <w:szCs w:val="20"/>
        </w:rPr>
      </w:pPr>
    </w:p>
    <w:p w14:paraId="528A1A94" w14:textId="78490198" w:rsidR="00D06E00" w:rsidRPr="00D06E00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D06E00">
        <w:rPr>
          <w:rFonts w:asciiTheme="minorHAnsi" w:hAnsiTheme="minorHAnsi"/>
          <w:color w:val="404040" w:themeColor="text1" w:themeTint="BF"/>
          <w:sz w:val="20"/>
          <w:szCs w:val="20"/>
        </w:rPr>
        <w:t>Megjegyzés:</w:t>
      </w:r>
    </w:p>
    <w:p w14:paraId="23CF0A20" w14:textId="0563FEE8" w:rsidR="00D06E00" w:rsidRPr="00D06E00" w:rsidRDefault="00C857C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1. </w:t>
      </w:r>
      <w:r w:rsidR="00D06E00">
        <w:rPr>
          <w:rFonts w:asciiTheme="minorHAnsi" w:hAnsiTheme="minorHAnsi"/>
          <w:color w:val="404040" w:themeColor="text1" w:themeTint="BF"/>
          <w:sz w:val="20"/>
          <w:szCs w:val="20"/>
        </w:rPr>
        <w:t>A tanmenetben az ismétlésre</w:t>
      </w: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 és gyakorlásra</w:t>
      </w:r>
      <w:r w:rsidR="00D06E00">
        <w:rPr>
          <w:rFonts w:asciiTheme="minorHAnsi" w:hAnsiTheme="minorHAnsi"/>
          <w:color w:val="404040" w:themeColor="text1" w:themeTint="BF"/>
          <w:sz w:val="20"/>
          <w:szCs w:val="20"/>
        </w:rPr>
        <w:t xml:space="preserve"> szánt tanórák</w:t>
      </w:r>
      <w:r>
        <w:rPr>
          <w:rFonts w:asciiTheme="minorHAnsi" w:hAnsiTheme="minorHAnsi"/>
          <w:color w:val="404040" w:themeColor="text1" w:themeTint="BF"/>
          <w:sz w:val="20"/>
          <w:szCs w:val="20"/>
        </w:rPr>
        <w:t xml:space="preserve"> anyaga</w:t>
      </w:r>
      <w:r w:rsidR="00D06E00">
        <w:rPr>
          <w:rFonts w:asciiTheme="minorHAnsi" w:hAnsiTheme="minorHAnsi"/>
          <w:color w:val="404040" w:themeColor="text1" w:themeTint="BF"/>
          <w:sz w:val="20"/>
          <w:szCs w:val="20"/>
        </w:rPr>
        <w:t xml:space="preserve"> az adott tanulócsoport képességeihez alkalmazkodva a tanár döntése szerint önálló munkaként is feldolgoztatható, így több tanóra jut a közös munkára.</w:t>
      </w:r>
      <w:r w:rsidR="00102FC5">
        <w:rPr>
          <w:rFonts w:asciiTheme="minorHAnsi" w:hAnsiTheme="minorHAnsi"/>
          <w:color w:val="404040" w:themeColor="text1" w:themeTint="BF"/>
          <w:sz w:val="20"/>
          <w:szCs w:val="20"/>
        </w:rPr>
        <w:t xml:space="preserve"> Ugyanez vonatkozik a </w:t>
      </w:r>
      <w:r w:rsidR="00102FC5" w:rsidRPr="00102FC5">
        <w:rPr>
          <w:rFonts w:asciiTheme="minorHAnsi" w:hAnsiTheme="minorHAnsi"/>
          <w:i/>
          <w:iCs/>
          <w:color w:val="404040" w:themeColor="text1" w:themeTint="BF"/>
          <w:sz w:val="20"/>
          <w:szCs w:val="20"/>
        </w:rPr>
        <w:t>Culture</w:t>
      </w:r>
      <w:r w:rsidR="00102FC5">
        <w:rPr>
          <w:rFonts w:asciiTheme="minorHAnsi" w:hAnsiTheme="minorHAnsi"/>
          <w:color w:val="404040" w:themeColor="text1" w:themeTint="BF"/>
          <w:sz w:val="20"/>
          <w:szCs w:val="20"/>
        </w:rPr>
        <w:t xml:space="preserve"> kiegészítő anyagokra is. </w:t>
      </w:r>
    </w:p>
    <w:p w14:paraId="6D0F5A89" w14:textId="3EA0603A" w:rsidR="00D06E00" w:rsidRPr="00D06E00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D06E00">
        <w:rPr>
          <w:rFonts w:asciiTheme="minorHAnsi" w:hAnsiTheme="minorHAnsi"/>
          <w:color w:val="404040" w:themeColor="text1" w:themeTint="BF"/>
          <w:sz w:val="20"/>
          <w:szCs w:val="20"/>
        </w:rPr>
        <w:t>2. A tanév során szükséges írásbeli teszteket és hasonló feladatokat az egyes leckék után tervezett ismétlő és gyakorló szakaszban célszerű elvégezni.</w:t>
      </w:r>
    </w:p>
    <w:p w14:paraId="0C1520C7" w14:textId="77777777" w:rsidR="00D06E00" w:rsidRPr="00A90B8F" w:rsidRDefault="00D06E00" w:rsidP="00D06E00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3416"/>
        <w:gridCol w:w="3416"/>
        <w:gridCol w:w="3416"/>
        <w:gridCol w:w="3404"/>
      </w:tblGrid>
      <w:tr w:rsidR="00B32A64" w:rsidRPr="00A90B8F" w14:paraId="2FE21993" w14:textId="77777777" w:rsidTr="00B32A64">
        <w:trPr>
          <w:cantSplit/>
          <w:trHeight w:val="263"/>
          <w:tblHeader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8AE" w14:textId="77777777" w:rsidR="00B32A64" w:rsidRPr="009939EA" w:rsidRDefault="00B32A64" w:rsidP="00B32A6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9BC34F1" w14:textId="77777777" w:rsidR="00B32A64" w:rsidRPr="009939EA" w:rsidRDefault="00B32A64" w:rsidP="00B32A6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7B592F11" w14:textId="3447D133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Hét-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48" w14:textId="77777777" w:rsidR="00B32A64" w:rsidRPr="00A90B8F" w:rsidRDefault="00B32A64" w:rsidP="00B32A6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</w:p>
          <w:p w14:paraId="42DBB519" w14:textId="77777777" w:rsidR="00B32A64" w:rsidRPr="00A90B8F" w:rsidRDefault="00B32A64" w:rsidP="00B32A64">
            <w:pPr>
              <w:jc w:val="center"/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Kommunikációs</w:t>
            </w:r>
          </w:p>
          <w:p w14:paraId="01BF670A" w14:textId="77777777" w:rsidR="00B32A64" w:rsidRPr="00A90B8F" w:rsidRDefault="00B32A64" w:rsidP="00B32A64">
            <w:pPr>
              <w:jc w:val="center"/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b/>
                <w:color w:val="404040" w:themeColor="text1" w:themeTint="BF"/>
                <w:sz w:val="20"/>
                <w:szCs w:val="20"/>
              </w:rPr>
              <w:t>szándékok, szókincs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6E08DC7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FABC60B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Idegen nyelvi kompetencia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BD947B2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Fejlesztési területek</w:t>
            </w:r>
          </w:p>
          <w:p w14:paraId="69A05E3D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(kompetenciák)</w:t>
            </w:r>
          </w:p>
          <w:p w14:paraId="484C3D8D" w14:textId="77777777" w:rsidR="00B32A64" w:rsidRPr="00A90B8F" w:rsidRDefault="00B32A64" w:rsidP="00B32A64">
            <w:pPr>
              <w:jc w:val="center"/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i/>
                <w:color w:val="404040" w:themeColor="text1" w:themeTint="BF"/>
                <w:sz w:val="20"/>
                <w:szCs w:val="20"/>
              </w:rPr>
              <w:t>Tantárgyi kapcsolódási pont</w:t>
            </w:r>
          </w:p>
        </w:tc>
      </w:tr>
      <w:tr w:rsidR="00B32A64" w:rsidRPr="00A90B8F" w14:paraId="3ADFD666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E97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D6C6141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1. hét</w:t>
            </w:r>
          </w:p>
          <w:p w14:paraId="4F072904" w14:textId="12007B54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</w:t>
            </w:r>
            <w:r w:rsidR="0054666A">
              <w:rPr>
                <w:rFonts w:ascii="Calibri" w:hAnsi="Calibri"/>
                <w:b/>
                <w:color w:val="404040"/>
                <w:sz w:val="20"/>
                <w:szCs w:val="20"/>
              </w:rPr>
              <w:t>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0EA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32C782F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1C0B817D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(A, B)</w:t>
            </w:r>
          </w:p>
          <w:p w14:paraId="007346C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nyaralás, szabadidős tevékenységek</w:t>
            </w:r>
          </w:p>
          <w:p w14:paraId="616F9DE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első napok az iskolában</w:t>
            </w:r>
          </w:p>
          <w:p w14:paraId="120A988B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CB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DC2F24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58096DC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kijelentő mód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kérdés és tagadás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CC5C5EE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4A473CB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resent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S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imple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és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Present C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ontinuous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igeidők 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használat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a, ismétlés</w:t>
            </w:r>
          </w:p>
          <w:p w14:paraId="29F0F8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statikus és cselekvést jelentő igék</w:t>
            </w:r>
          </w:p>
          <w:p w14:paraId="1C8191B1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A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7D581DC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mi történt a nyaralás során, hétköznapi szokások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3897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1CC0E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1221BD6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336CF86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76837B22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2D17CC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FEBC5F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B8D4C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36C42DB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1BAD23" w14:textId="77777777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3CDECC3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E00AE8A" w14:textId="77777777" w:rsidR="00B32A64" w:rsidRPr="00791972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özlekedés</w:t>
            </w:r>
          </w:p>
          <w:p w14:paraId="4B34925D" w14:textId="77777777" w:rsidR="00B32A64" w:rsidRPr="00791972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2F4BA42B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D28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2. hét</w:t>
            </w:r>
          </w:p>
          <w:p w14:paraId="5C4173F0" w14:textId="2D89581F" w:rsidR="00B32A64" w:rsidRPr="00A90B8F" w:rsidRDefault="0054666A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</w:t>
            </w:r>
            <w:r w:rsidR="00B32A64">
              <w:rPr>
                <w:rFonts w:ascii="Calibri" w:hAnsi="Calibri"/>
                <w:b/>
                <w:color w:val="404040"/>
                <w:sz w:val="20"/>
                <w:szCs w:val="20"/>
              </w:rPr>
              <w:t>-</w:t>
            </w:r>
            <w:r w:rsidR="00E54AE8">
              <w:rPr>
                <w:rFonts w:ascii="Calibri" w:hAnsi="Calibri"/>
                <w:b/>
                <w:color w:val="404040"/>
                <w:sz w:val="20"/>
                <w:szCs w:val="20"/>
              </w:rPr>
              <w:t>8</w:t>
            </w:r>
            <w:r w:rsidR="00B32A64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4F9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B840BAB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Introduction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– Holidays</w:t>
            </w:r>
          </w:p>
          <w:p w14:paraId="03C078AA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(C, D)</w:t>
            </w:r>
          </w:p>
          <w:p w14:paraId="09E1C78F" w14:textId="77777777" w:rsidR="00B32A64" w:rsidRDefault="00B32A64" w:rsidP="00B32A64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 w:rsidRPr="009E3CF9"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érzések</w:t>
            </w: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, tulajdonságok leírása</w:t>
            </w:r>
          </w:p>
          <w:p w14:paraId="35B17C76" w14:textId="77777777" w:rsidR="00B32A64" w:rsidRPr="009E3CF9" w:rsidRDefault="00B32A64" w:rsidP="00B32A64">
            <w:pP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404040" w:themeColor="text1" w:themeTint="BF"/>
                <w:sz w:val="20"/>
                <w:szCs w:val="20"/>
              </w:rPr>
              <w:t>következtetés, szándék, javaslat, ígéret, felajánlás kifejezése</w:t>
            </w:r>
          </w:p>
          <w:p w14:paraId="75008797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C0F" w14:textId="77777777" w:rsidR="00B32A64" w:rsidRDefault="00B32A64" w:rsidP="00B32A64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3AFB8D32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Minőségi viszonyok: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-ed / -ing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, </w:t>
            </w:r>
          </w:p>
          <w:p w14:paraId="5F649785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melléknévképzés: negatív előtagok </w:t>
            </w:r>
          </w:p>
          <w:p w14:paraId="3115B9C9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fokhatározók: </w:t>
            </w:r>
            <w:r w:rsidRPr="00527F0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bit, quite, very</w:t>
            </w:r>
          </w:p>
          <w:p w14:paraId="29852026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2F1A42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</w:p>
          <w:p w14:paraId="710F489D" w14:textId="77777777" w:rsidR="00B32A64" w:rsidRPr="00527BB8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261ABF0" w14:textId="77777777" w:rsidR="00B32A64" w:rsidRPr="009939EA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80E0E9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98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B6FD0A2" w14:textId="77777777" w:rsidR="00B32A64" w:rsidRPr="005F5AA7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iskolai fellépés, hétvégi tervek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05B" w14:textId="77777777" w:rsidR="00B32A64" w:rsidRPr="00A90B8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46419F6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001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3. hét</w:t>
            </w:r>
          </w:p>
          <w:p w14:paraId="2E762B05" w14:textId="2E1A9243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9-12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43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6A877D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Generations</w:t>
            </w:r>
          </w:p>
          <w:p w14:paraId="280B09B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A7F8BD0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életszakaszok, életesemények</w:t>
            </w:r>
          </w:p>
          <w:p w14:paraId="1A23937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családi konfliktusok</w:t>
            </w:r>
          </w:p>
          <w:p w14:paraId="7599B0C4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25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41F107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</w:t>
            </w:r>
          </w:p>
          <w:p w14:paraId="22C8946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szabályos és rendhagyó igék múlt idejű alakja, helyesírása</w:t>
            </w:r>
          </w:p>
          <w:p w14:paraId="03F2EF3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E7835EE" w14:textId="516721EC" w:rsidR="00B32A64" w:rsidRPr="00230C49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narratív ideidők (Simple Past, Past Continuous, Past Perfect) összehasonlítása, használata</w:t>
            </w:r>
          </w:p>
          <w:p w14:paraId="64B9F16E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07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CEF0EE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életszakaszok, különböző családi hátterek</w:t>
            </w:r>
          </w:p>
          <w:p w14:paraId="40FDC589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 leghosszabb életű emberek</w:t>
            </w:r>
          </w:p>
          <w:p w14:paraId="628FE1F9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családi viták a vacsoraasztalnál</w:t>
            </w:r>
          </w:p>
          <w:p w14:paraId="44DCF90E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hangulatok, attitűdök felismerése</w:t>
            </w:r>
          </w:p>
          <w:p w14:paraId="22ED4BA3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604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29D9F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3C9AAAF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149DE3A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08346028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5C599F1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53A31C3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Történelem</w:t>
            </w: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54940D4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családi élet eseményei</w:t>
            </w:r>
          </w:p>
          <w:p w14:paraId="4ECF791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szülők, nagyszülők gyermekkora, életmódja, tárgyi világa</w:t>
            </w:r>
          </w:p>
          <w:p w14:paraId="086689E9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ársadalmi helyzet, életmód, életviszonyok</w:t>
            </w:r>
          </w:p>
          <w:p w14:paraId="60C5557B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ultúrák, vallások és eszmék</w:t>
            </w:r>
          </w:p>
          <w:p w14:paraId="0D6D4579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340EFB1D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DC45E4D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találkozás a múlttal </w:t>
            </w:r>
          </w:p>
          <w:p w14:paraId="316296DA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örökségünk, hagyományaink</w:t>
            </w:r>
          </w:p>
          <w:p w14:paraId="2E41EBB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FD4A2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D12EFF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A8BE3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ABC44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F961870" w14:textId="1F594CD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FE50E6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C34341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49BF210F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D5A29A5" w14:textId="77777777" w:rsidTr="00B32A64">
        <w:trPr>
          <w:cantSplit/>
          <w:trHeight w:val="263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9CF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4. hét</w:t>
            </w:r>
          </w:p>
          <w:p w14:paraId="29613C1E" w14:textId="4B0A5615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13-16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03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A41BDED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Generations </w:t>
            </w:r>
          </w:p>
          <w:p w14:paraId="47201D0A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606F0D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generációs különbségek </w:t>
            </w:r>
          </w:p>
          <w:p w14:paraId="4352F4C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családi feszültségek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DE2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143556E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used to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 (állítás, kérdés, tagadás)</w:t>
            </w:r>
          </w:p>
          <w:p w14:paraId="5D53695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CA90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igék (</w:t>
            </w:r>
            <w:r w:rsidRPr="00A90B8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phrasal verbs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6EEE93B7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9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032A3B4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generációs különbségek, megváltozott szokások, serdülők és szüleik közti nézeteltérések</w:t>
            </w:r>
          </w:p>
          <w:p w14:paraId="11BF1D0A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BC9CAA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F6C1" w14:textId="77777777" w:rsidR="00B32A64" w:rsidRPr="00A90B8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5A64F22" w14:textId="77777777" w:rsidTr="00B32A64">
        <w:trPr>
          <w:cantSplit/>
          <w:trHeight w:val="39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A04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5. hét </w:t>
            </w:r>
          </w:p>
          <w:p w14:paraId="2BFC8157" w14:textId="7DC05117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17-20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1C9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2364F2F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1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Generations</w:t>
            </w:r>
          </w:p>
          <w:p w14:paraId="68889EE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C4411A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A660D6F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Ethnic minorities in the UK</w:t>
            </w:r>
          </w:p>
          <w:p w14:paraId="781E2606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7A5B80E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Cumulative Review I-1</w:t>
            </w:r>
          </w:p>
          <w:p w14:paraId="6B92BEE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1</w:t>
            </w:r>
          </w:p>
          <w:p w14:paraId="77B3CC75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B9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3EF99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B491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tanácsadás</w:t>
            </w:r>
          </w:p>
          <w:p w14:paraId="46FA6DC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B491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should, ought to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</w:t>
            </w:r>
          </w:p>
          <w:p w14:paraId="105317D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C60F5C" w14:textId="77777777" w:rsidR="00B32A64" w:rsidRDefault="00B32A64" w:rsidP="00B32A6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baráti levél stíluselemei</w:t>
            </w:r>
          </w:p>
          <w:p w14:paraId="6F48131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121F72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Szavak, kifejezések és az eddig tanult nyelvi elemek használatának gyakorlása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F1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ADDA6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szerepjáték: egy tanulmányi év külföldön</w:t>
            </w:r>
          </w:p>
          <w:p w14:paraId="16A01AE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34CAF7" w14:textId="77777777" w:rsidR="00B32A64" w:rsidRPr="001B4918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íráskészség: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levelezőpartnernek bemutatkozó üzenet írása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E4D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DC280C" w:rsidRPr="00A90B8F" w14:paraId="12A788A8" w14:textId="77777777" w:rsidTr="00B32A64">
        <w:trPr>
          <w:cantSplit/>
          <w:trHeight w:val="39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C8A" w14:textId="77777777" w:rsidR="00DC280C" w:rsidRPr="009939EA" w:rsidRDefault="00DC280C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36A" w14:textId="41509BEE" w:rsidR="00DC280C" w:rsidRDefault="00DC280C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</w:t>
            </w:r>
            <w:r w:rsidR="002F6651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CEE" w14:textId="77777777" w:rsidR="00DC280C" w:rsidRDefault="00DC280C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761" w14:textId="77777777" w:rsidR="00DC280C" w:rsidRDefault="00DC280C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3D0" w14:textId="77777777" w:rsidR="00DC280C" w:rsidRPr="00A90B8F" w:rsidRDefault="00DC280C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29FA706D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A94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2F243C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6. hét</w:t>
            </w:r>
          </w:p>
          <w:p w14:paraId="752F0DD3" w14:textId="0C85E4AB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21-24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CB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63FA46E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5293C4B6" w14:textId="72D43FA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4BFFA92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tetszik / nem tetszik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39B6E58" w14:textId="568E863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szabadidős tevékenységek, sport</w:t>
            </w:r>
          </w:p>
          <w:p w14:paraId="357560E3" w14:textId="7EDEA272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gyűjtemények</w:t>
            </w:r>
          </w:p>
          <w:p w14:paraId="3E0AE919" w14:textId="2D2D9F2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éttermi étkezés, ételek</w:t>
            </w:r>
          </w:p>
          <w:p w14:paraId="09EE4F2A" w14:textId="0982AC29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7F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8CBCF8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Jelenidejűség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 használata gyakoriságot kifejező időhatározókkal</w:t>
            </w:r>
          </w:p>
          <w:p w14:paraId="35A9818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F471C" w14:textId="74FC432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do / play / go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igék használata szabadidős és sporttevékenységekkel</w:t>
            </w:r>
          </w:p>
          <w:p w14:paraId="0CA993C7" w14:textId="6096F3F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DE5478" w14:textId="02F3FD2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használatának összehasonlítása</w:t>
            </w:r>
          </w:p>
          <w:p w14:paraId="7120E03B" w14:textId="5357F4C2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A6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05EB27" w14:textId="60B3229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kvíz: sport és szabadidős tevékenységek -- ki mit szeret csinálni a szabadidejében</w:t>
            </w:r>
          </w:p>
          <w:p w14:paraId="78767F3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C07E6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érdekes gyűjtemények (McDonald’s emléktárgyak, Barbie babák)</w:t>
            </w:r>
          </w:p>
          <w:p w14:paraId="0F40639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4DDE49" w14:textId="1ED2402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nemzeti ételek, fiatalok éttermi étkezési szokásai</w:t>
            </w:r>
          </w:p>
          <w:p w14:paraId="68989519" w14:textId="252E3DB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E0C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B6675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2A656D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425D0882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értékek és normák</w:t>
            </w:r>
          </w:p>
          <w:p w14:paraId="061C3DB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43B13D8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619A30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18A8AADB" w14:textId="6AA8913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FD7188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F0D211" w14:textId="6F1E279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72A53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Testnevelés és sport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72E2E4E3" w14:textId="59D6074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D72A53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revenció, életvezetés, egészségfejlesztés</w:t>
            </w:r>
          </w:p>
          <w:p w14:paraId="02E22D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B2D9C8C" w14:textId="3157E06D" w:rsidR="00B32A64" w:rsidRPr="008D352D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0904E25F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c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salád, háztartás</w:t>
            </w:r>
          </w:p>
          <w:p w14:paraId="06B7C273" w14:textId="7EAC284D" w:rsidR="00B32A64" w:rsidRPr="008D352D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8D352D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egészségtudatosság</w:t>
            </w:r>
          </w:p>
          <w:p w14:paraId="5C01A2A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5C96730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5A886EB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F0C00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A7D0EA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A85E82" w14:textId="3F77332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F37594" w14:textId="48F290F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B16580" w14:textId="5C8F915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1BD8280" w14:textId="39E9E18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C7E5ED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0F8D87E" w14:textId="459646C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126BE9A" w14:textId="366AE02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261993" w14:textId="79AFFB5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F49F166" w14:textId="02BECA4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C62886A" w14:textId="1B18321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AB34C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83E776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5D694149" w14:textId="251CC6C1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A91E00B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7D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13ACEF2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7. hét</w:t>
            </w:r>
          </w:p>
          <w:p w14:paraId="6BBF4284" w14:textId="7B216312" w:rsidR="00B32A64" w:rsidRPr="00A90B8F" w:rsidRDefault="00E54AE8" w:rsidP="00B32A64">
            <w:pPr>
              <w:snapToGrid w:val="0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25-28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076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2F2D4DA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68DCB2EB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43013B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sportpályák, helyszínek</w:t>
            </w:r>
          </w:p>
          <w:p w14:paraId="67FCF2B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összetett főnevek és melléknevek</w:t>
            </w:r>
          </w:p>
          <w:p w14:paraId="75C8D32F" w14:textId="048E73CB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EE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E5A14A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Continuous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igeidők összehasonlítása</w:t>
            </w:r>
          </w:p>
          <w:p w14:paraId="40D8552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648130F" w14:textId="77777777" w:rsidR="00B32A64" w:rsidRPr="00B32238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főnevek és melléknevek</w:t>
            </w:r>
          </w:p>
          <w:p w14:paraId="15F4C570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44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E6E2F2" w14:textId="4FA4A30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párbeszéd a mozinál, pillanatnyi állapotok leírása </w:t>
            </w:r>
          </w:p>
          <w:p w14:paraId="3D9D2CF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D2CB68" w14:textId="3133F74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vita egy új iskolai létesítményről</w:t>
            </w:r>
          </w:p>
          <w:p w14:paraId="31A1B61C" w14:textId="23D411D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BC1089" w14:textId="7DB9CB5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kültéri szabadidős tevékenység: geocaching</w:t>
            </w:r>
          </w:p>
          <w:p w14:paraId="43E1E9A5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910AE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11D8E5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4A6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7CF2858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8. hét</w:t>
            </w:r>
          </w:p>
          <w:p w14:paraId="38CCC03A" w14:textId="5942A79E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29-32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309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8C14215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Leisure time</w:t>
            </w:r>
          </w:p>
          <w:p w14:paraId="59111C88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08085BF" w14:textId="4C1E638D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szabadidő: kalandsportok</w:t>
            </w:r>
          </w:p>
          <w:p w14:paraId="44DDE360" w14:textId="7E526CD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iskolai szabadidős tevékenységek</w:t>
            </w:r>
          </w:p>
          <w:p w14:paraId="02D3785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D9798E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1</w:t>
            </w:r>
          </w:p>
          <w:p w14:paraId="1BD279D8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49905D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Tinseltown (Hollywood)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5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B8791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tetszés / nem tetszés kifejezése</w:t>
            </w:r>
          </w:p>
          <w:p w14:paraId="3AB684D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E897699" w14:textId="45E2FA2A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blogbejegyzés tartalmi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B2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6C46619" w14:textId="38C5A72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kalandsportok, vita: egy szabadnap megtervezése</w:t>
            </w:r>
          </w:p>
          <w:p w14:paraId="7E94910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7C9605" w14:textId="6B0C261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blogbejegyzés írása: véleménykifejtés egy iskolai szabadidős programmal kapcsolatban</w:t>
            </w:r>
          </w:p>
          <w:p w14:paraId="7528239F" w14:textId="2B31BF1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AEF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F6651" w:rsidRPr="00A90B8F" w14:paraId="15926149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070" w14:textId="77777777" w:rsidR="002F6651" w:rsidRPr="009939EA" w:rsidRDefault="002F6651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CAE" w14:textId="3C17F2D8" w:rsidR="002F6651" w:rsidRDefault="002F6651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0CE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065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06B" w14:textId="77777777" w:rsidR="002F6651" w:rsidRPr="00A90B8F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6ADAE3C9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ABE" w14:textId="77777777" w:rsidR="00B32A64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9.hét</w:t>
            </w:r>
          </w:p>
          <w:p w14:paraId="5A86D9C3" w14:textId="2C6C840B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33-36</w:t>
            </w:r>
            <w:r w:rsidR="00B32A64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D47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881064B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The human body</w:t>
            </w:r>
          </w:p>
          <w:p w14:paraId="28DB3B7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9F8D286" w14:textId="61AFFF3F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testrészek, sérülések</w:t>
            </w:r>
          </w:p>
          <w:p w14:paraId="37E00EB2" w14:textId="7E12218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gyógymódok</w:t>
            </w:r>
          </w:p>
          <w:p w14:paraId="189C5A03" w14:textId="3ECB4CA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test határai</w:t>
            </w:r>
          </w:p>
          <w:p w14:paraId="2A106CC7" w14:textId="2A639D4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számok </w:t>
            </w:r>
          </w:p>
          <w:p w14:paraId="7D863F37" w14:textId="3B265E34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72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BE097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5F5AA7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Múltidejűség</w:t>
            </w: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Present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Past Simple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használatának összehasonlítása</w:t>
            </w:r>
          </w:p>
          <w:p w14:paraId="6DC150D6" w14:textId="075A2B8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79E697D" w14:textId="6BA6929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valószínűség, lehetőség kifejezése: </w:t>
            </w: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will, won’t, may, may not, might, might not, could</w:t>
            </w:r>
          </w:p>
          <w:p w14:paraId="18084C8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B43D42" w14:textId="58B7EE6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1. típusa: </w:t>
            </w:r>
            <w:r w:rsidRPr="008C728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First Conditional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368AB27" w14:textId="6432961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04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EFB5A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kvíz: ismeretek az emberi testről</w:t>
            </w:r>
          </w:p>
          <w:p w14:paraId="4A8A036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5F45C8" w14:textId="49708E5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spekulálás a jövőről: szervek 3D nyomtatása</w:t>
            </w:r>
          </w:p>
          <w:p w14:paraId="29B8FFA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DA4FD9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emberi szervezet tűrőképességének határai</w:t>
            </w:r>
          </w:p>
          <w:p w14:paraId="7D30083C" w14:textId="7F8ADF4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E3D4" w14:textId="73DF492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C7972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35FDB41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580534CE" w14:textId="1FD9FDE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emberi természet</w:t>
            </w:r>
          </w:p>
          <w:p w14:paraId="08EEC79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4BAC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Biológia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81FF097" w14:textId="7D62206B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élő szervezet</w:t>
            </w:r>
          </w:p>
          <w:p w14:paraId="002829D8" w14:textId="54B3285A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ember</w:t>
            </w:r>
          </w:p>
          <w:p w14:paraId="7C3DB61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FD115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Matematika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3EA16E5D" w14:textId="2828A2D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algebra</w:t>
            </w:r>
          </w:p>
          <w:p w14:paraId="76F52F4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statisztika, valószínűség</w:t>
            </w:r>
          </w:p>
          <w:p w14:paraId="5FA8E4C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7C43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Történelem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E349958" w14:textId="3C8FFA2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ermészet és technika kölcsönhatása</w:t>
            </w:r>
          </w:p>
          <w:p w14:paraId="4BC6A983" w14:textId="5E8CC641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</w:t>
            </w: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orunk erkölcsi kihívásai</w:t>
            </w:r>
          </w:p>
          <w:p w14:paraId="1F61DF9B" w14:textId="4185211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B53631F" w14:textId="482D175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04E65A20" w14:textId="0FD6D9A1" w:rsidR="00B32A64" w:rsidRPr="004269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2698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problémamegoldás informatikai eszközökkel és módszerekkel</w:t>
            </w:r>
          </w:p>
          <w:p w14:paraId="4F802FE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143D56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3581E8E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53D1C06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CE6C3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1A09B6" w14:textId="420950F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73F608" w14:textId="026B296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211868" w14:textId="64B2378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084C06" w14:textId="6D5934D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24CA121" w14:textId="20CE290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009F586" w14:textId="391CDDB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7171C5" w14:textId="52265B5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F5F2B67" w14:textId="4110D77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271A9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3F390DD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E090392" w14:textId="42EBC76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E4DA05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8F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17B67B2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10. hét</w:t>
            </w:r>
          </w:p>
          <w:p w14:paraId="4C8E539A" w14:textId="672B09AC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37-40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9E0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C05F3E2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The human body </w:t>
            </w:r>
          </w:p>
          <w:p w14:paraId="3B6A1951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6CC28F4" w14:textId="01405A3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test lehetséges változásai a jövőben</w:t>
            </w:r>
          </w:p>
          <w:p w14:paraId="1CD156A8" w14:textId="058025C0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szócsaládok</w:t>
            </w:r>
          </w:p>
          <w:p w14:paraId="2034DB8B" w14:textId="1B6CF31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érzések kifejezése</w:t>
            </w:r>
          </w:p>
          <w:p w14:paraId="0DEFF44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szervezet természetes ritmusa</w:t>
            </w:r>
          </w:p>
          <w:p w14:paraId="481E0836" w14:textId="0CC1A93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azonos hangzású, különböző jelentésű szavak</w:t>
            </w:r>
          </w:p>
          <w:p w14:paraId="705A07C6" w14:textId="432DCFCA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7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8ACF55" w14:textId="0004B3D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Jövőidejűség: Future Continuous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és </w:t>
            </w: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Future Perfect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igeidők használata</w:t>
            </w:r>
          </w:p>
          <w:p w14:paraId="4F731D69" w14:textId="0E3C1FB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39A47CA" w14:textId="6165847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jövőidejű időhatározók</w:t>
            </w:r>
          </w:p>
          <w:p w14:paraId="0E44C9F7" w14:textId="03D22D3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9D62E5A" w14:textId="36D84BD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F3159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Szóképzés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szócsaládok: főnevek, melléknevek, határozók képzése</w:t>
            </w:r>
          </w:p>
          <w:p w14:paraId="22E1BC9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E91E7B" w14:textId="7740DBF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8F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8EC579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hogyan változhat az emberi szervezet a következő évszázadokban, évezredekben</w:t>
            </w:r>
          </w:p>
          <w:p w14:paraId="31C1418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428223" w14:textId="6CBF0DE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testi és lelki érzetek kapcsolata</w:t>
            </w:r>
          </w:p>
          <w:p w14:paraId="75CDE3F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BB81BA" w14:textId="46D5CA6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768492D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az emberi szervezet természetes ritmusa</w:t>
            </w:r>
          </w:p>
          <w:p w14:paraId="32432FB9" w14:textId="42E21676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9A4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B58073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FE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E3771D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11. hét</w:t>
            </w:r>
          </w:p>
          <w:p w14:paraId="1BA25DBE" w14:textId="31695EB8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41-44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5CD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EC9272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The human body</w:t>
            </w:r>
          </w:p>
          <w:p w14:paraId="25F07377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48A63B7" w14:textId="30BD2D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személyleírás</w:t>
            </w:r>
          </w:p>
          <w:p w14:paraId="64860BD0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118DF64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C2021E6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sporting events</w:t>
            </w:r>
          </w:p>
          <w:p w14:paraId="17C133C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9ECD846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2</w:t>
            </w:r>
          </w:p>
          <w:p w14:paraId="2D571FC9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I-3</w:t>
            </w:r>
          </w:p>
          <w:p w14:paraId="3E31D3FD" w14:textId="3DB6EAB6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398" w14:textId="06C5CDB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D727D09" w14:textId="240D630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kép- és személyleírás eszközei</w:t>
            </w:r>
          </w:p>
          <w:p w14:paraId="309DCC8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54A2A" w14:textId="7E1856C5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véleményesszé tartalmi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CB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D45556C" w14:textId="49F27DA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fotóleírás szabadidős sporttevékenységekkel kapcsolatban</w:t>
            </w:r>
          </w:p>
          <w:p w14:paraId="0903398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184948" w14:textId="3B67973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véleményesszé írása az egészséges életmódról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FB7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2F6651" w:rsidRPr="00A90B8F" w14:paraId="1CC7EF83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0C7" w14:textId="77777777" w:rsidR="002F6651" w:rsidRPr="009939EA" w:rsidRDefault="002F6651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68A" w14:textId="4B685FC7" w:rsidR="002F6651" w:rsidRDefault="002F6651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TEST </w:t>
            </w:r>
            <w:r w:rsidR="00FE3FAF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CE6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B8F" w14:textId="77777777" w:rsidR="002F6651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4EC" w14:textId="77777777" w:rsidR="002F6651" w:rsidRPr="00A90B8F" w:rsidRDefault="002F6651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B7E9F6E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210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5063EF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12. hét</w:t>
            </w:r>
          </w:p>
          <w:p w14:paraId="6623FA1F" w14:textId="3208B982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45-48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6D5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8E18BDF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Home</w:t>
            </w:r>
          </w:p>
          <w:p w14:paraId="4FBFB277" w14:textId="76CADC8F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F7C4DF0" w14:textId="40ADDE54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épületek, otthonok</w:t>
            </w:r>
          </w:p>
          <w:p w14:paraId="526AD0F7" w14:textId="3F357273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 lakóház és a kert részei</w:t>
            </w:r>
          </w:p>
          <w:p w14:paraId="00746E03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82E71E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E6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A4E3F3E" w14:textId="033D769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Mennyiségi viszonyok: some, any, much, many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használata </w:t>
            </w:r>
          </w:p>
          <w:p w14:paraId="67FB2332" w14:textId="288212A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135BB4" w14:textId="0AA2E30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Minőségi viszonyok: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összehasonlítás</w:t>
            </w:r>
          </w:p>
          <w:p w14:paraId="25EB8EBB" w14:textId="584F648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melléknevek közép- és felsőfoka</w:t>
            </w:r>
          </w:p>
          <w:p w14:paraId="78D129B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8E06A5F" w14:textId="77777777" w:rsidR="00B32A64" w:rsidRPr="00AC5FE5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D73AFD1" w14:textId="34304184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C1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22550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otthonok, épületek típusai, leírása</w:t>
            </w:r>
          </w:p>
          <w:p w14:paraId="6F2AC02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33340A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lakásbérlés: különböző ingatlanok összehasonlítása</w:t>
            </w:r>
          </w:p>
          <w:p w14:paraId="6CA09AF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7FF15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hajléktalanság</w:t>
            </w:r>
          </w:p>
          <w:p w14:paraId="6137BB87" w14:textId="6DFDB11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08F7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62931F71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CD5F5B5" w14:textId="30853CC1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073FE81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B76AD6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4C8A5B3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A005DC4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213B3210" w14:textId="77777777" w:rsidR="00B32A64" w:rsidRPr="00AC5FE5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1538AA5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AC5FE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árgyi kultúra</w:t>
            </w:r>
          </w:p>
          <w:p w14:paraId="0B8DC60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9B5F1F" w14:textId="77777777" w:rsidR="00B32A64" w:rsidRPr="00EF0A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Vizuális kultúra:</w:t>
            </w:r>
          </w:p>
          <w:p w14:paraId="6ECB0AB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tárgy- és környezetkultúra</w:t>
            </w:r>
          </w:p>
          <w:p w14:paraId="2A8F6F4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4863D9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52B5F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2E6CE20" w14:textId="7E660309" w:rsidR="00B32A64" w:rsidRPr="00EF0A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66388D7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FAE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7DCEBC1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13. hét</w:t>
            </w:r>
          </w:p>
          <w:p w14:paraId="79B595D3" w14:textId="442C4CB6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49-52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CF7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5BF1945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Home </w:t>
            </w:r>
          </w:p>
          <w:p w14:paraId="0F391102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97C650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elképzelt szituációk</w:t>
            </w:r>
          </w:p>
          <w:p w14:paraId="2B112739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otthonok leírása</w:t>
            </w:r>
          </w:p>
          <w:p w14:paraId="1B4E4242" w14:textId="5909317D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összetett főnevek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C8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8A2E48" w14:textId="63DACB2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E146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2. típusa: </w:t>
            </w:r>
            <w:r w:rsidRPr="008C728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Second Conditional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DC9EE6B" w14:textId="40B17FA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Óhajtás: I wish...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,</w:t>
            </w: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If only...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kifejezések használata</w:t>
            </w:r>
          </w:p>
          <w:p w14:paraId="747C286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92EE762" w14:textId="1C53F5D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do /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make</w:t>
            </w:r>
            <w:r w:rsidRPr="006A3F4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take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igék használata összetett igékben</w:t>
            </w:r>
          </w:p>
          <w:p w14:paraId="6617C2A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2EBBB7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főnevek</w:t>
            </w:r>
          </w:p>
          <w:p w14:paraId="2450B139" w14:textId="588344D4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A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D28F5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elképzelt helyzetek különböző lakóhelyeken</w:t>
            </w:r>
          </w:p>
          <w:p w14:paraId="0DDA5C8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74ADEB" w14:textId="514D073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elképzelt különleges lakóház</w:t>
            </w:r>
          </w:p>
          <w:p w14:paraId="09607280" w14:textId="54155C9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FE3E9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528EAAC8" w14:textId="1AF5A02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alternatív lakóhelyek</w:t>
            </w:r>
          </w:p>
          <w:p w14:paraId="46ABA9FA" w14:textId="0440FEA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69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7774C00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7C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47D92C4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14. hét</w:t>
            </w:r>
          </w:p>
          <w:p w14:paraId="10746FDA" w14:textId="2D041E64" w:rsidR="00B32A64" w:rsidRPr="009939EA" w:rsidRDefault="00E54AE8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53-56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  <w:p w14:paraId="5B5AE46F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35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416973" w14:textId="5E87AE6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karácsonyi órák</w:t>
            </w:r>
          </w:p>
        </w:tc>
      </w:tr>
      <w:tr w:rsidR="00B32A64" w:rsidRPr="00A90B8F" w14:paraId="5C3C0BC5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168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B4F89FF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15. hét</w:t>
            </w:r>
          </w:p>
          <w:p w14:paraId="33C530C1" w14:textId="50D651EB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57-60</w:t>
            </w:r>
            <w:r w:rsidR="00B32A64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AF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562886B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4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Home</w:t>
            </w:r>
          </w:p>
          <w:p w14:paraId="201834A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5BA9DFCF" w14:textId="77777777" w:rsidR="00B32A64" w:rsidRDefault="00B32A64" w:rsidP="00B32A6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FBF7EB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Culture 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–</w:t>
            </w:r>
          </w:p>
          <w:p w14:paraId="4362C58B" w14:textId="77777777" w:rsidR="00B32A64" w:rsidRPr="00880F22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880F22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Royal palaces</w:t>
            </w:r>
          </w:p>
          <w:p w14:paraId="3F4130CD" w14:textId="37597309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D9F00B3" w14:textId="57EACA7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565FF62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2F9F10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72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E729416" w14:textId="2C03329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baráti email tartalmi és stilisztikai elemei</w:t>
            </w:r>
          </w:p>
          <w:p w14:paraId="4FFEEAD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9F869D" w14:textId="322A3B4E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 w:rsidRPr="00EF0A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would rather, had better </w:t>
            </w:r>
            <w:r w:rsidRPr="00660371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kifejezések használata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0C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2AB713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lakóhelyeket ábrázoló fotók összehasonlítása, különbségek és azonosságok felfedezése, előnyök és hátrányok leírása, vélemény megfogalmazása</w:t>
            </w:r>
          </w:p>
          <w:p w14:paraId="5CC1440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0A843B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email írása egy új otthonról</w:t>
            </w:r>
          </w:p>
          <w:p w14:paraId="47FBE0F1" w14:textId="5662356C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F9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F554F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1CA713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E64FAE8" w14:textId="5867B40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72424B" w14:textId="4365F13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E4A1A1" w14:textId="0C03A7D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34A3A46" w14:textId="15034FB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169FD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FA602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24F16853" w14:textId="71CF845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FE3FAF" w:rsidRPr="00A90B8F" w14:paraId="3F50D5A4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7B3" w14:textId="77777777" w:rsidR="00FE3FAF" w:rsidRPr="009939EA" w:rsidRDefault="00FE3FAF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5F5" w14:textId="0E5DA6C8" w:rsidR="00FE3FAF" w:rsidRDefault="00FE3FAF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03B" w14:textId="77777777" w:rsidR="00FE3FAF" w:rsidRDefault="00FE3FAF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462" w14:textId="77777777" w:rsidR="00FE3FAF" w:rsidRDefault="00FE3FAF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0258" w14:textId="77777777" w:rsidR="00FE3FAF" w:rsidRDefault="00FE3FAF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E3C94F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E9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C381B7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16. hét</w:t>
            </w:r>
          </w:p>
          <w:p w14:paraId="33D859F0" w14:textId="4190BDFC" w:rsidR="00B32A64" w:rsidRPr="00A90B8F" w:rsidRDefault="00E54AE8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61-64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D7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1DAB73E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Technology</w:t>
            </w:r>
          </w:p>
          <w:p w14:paraId="558ADD3B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C71F2DF" w14:textId="197EA9DF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tevékenységek</w:t>
            </w:r>
          </w:p>
          <w:p w14:paraId="2B47885C" w14:textId="3658755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számítástechnikai kifejezések</w:t>
            </w:r>
          </w:p>
          <w:p w14:paraId="0FC94FAD" w14:textId="77E43589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eszközök</w:t>
            </w:r>
          </w:p>
          <w:p w14:paraId="08E6B292" w14:textId="021B527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mennyiséghatározók</w:t>
            </w:r>
          </w:p>
          <w:p w14:paraId="4B560420" w14:textId="2197179F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F9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C1CE5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felszólító mód ismétlése</w:t>
            </w:r>
          </w:p>
          <w:p w14:paraId="009C5C31" w14:textId="50CAE62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2ED3806" w14:textId="556763B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Mennyiségi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mennyiséghatározók használata megszámlálható és megszámlálhatatlan főnevekkel (</w:t>
            </w:r>
            <w:r w:rsidRPr="00242AF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few / a few, little / a little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242AF8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stb.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) </w:t>
            </w:r>
          </w:p>
          <w:p w14:paraId="173710D6" w14:textId="7A68D43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A159E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E92022" w14:textId="11B8FBB0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30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469946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hétköznapi számítástechnikai tevékenységek, folyamatok</w:t>
            </w:r>
          </w:p>
          <w:p w14:paraId="12FC12E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614CB1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digitális adatgyűjtés </w:t>
            </w:r>
          </w:p>
          <w:p w14:paraId="715AD42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C9D3DD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navigációs rendszerek, egyéb digitális eszközök problémái</w:t>
            </w:r>
          </w:p>
          <w:p w14:paraId="33829065" w14:textId="69444F25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696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779161D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Erkölcstan, etika:</w:t>
            </w:r>
          </w:p>
          <w:p w14:paraId="0B524236" w14:textId="77777777" w:rsidR="00B32A64" w:rsidRPr="00791972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ön- és társismeret</w:t>
            </w:r>
          </w:p>
          <w:p w14:paraId="6DC2C5C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429DA3A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Hon- és népismeret:</w:t>
            </w:r>
          </w:p>
          <w:p w14:paraId="34A5BDC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én világom</w:t>
            </w:r>
          </w:p>
          <w:p w14:paraId="556F86C3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291DB81" w14:textId="77777777" w:rsidR="00B32A64" w:rsidRPr="00AC5FE5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C5FE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209EB696" w14:textId="59E88C9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AC5FE5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árgyi kultúra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, technológia</w:t>
            </w:r>
          </w:p>
          <w:p w14:paraId="2AB02476" w14:textId="3B652158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31BD004A" w14:textId="458DDD3D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Informatika: </w:t>
            </w:r>
          </w:p>
          <w:p w14:paraId="00D058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informatikai eszközök használata</w:t>
            </w:r>
          </w:p>
          <w:p w14:paraId="517976FF" w14:textId="53D17B98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lkalmazói ismeretek</w:t>
            </w:r>
          </w:p>
          <w:p w14:paraId="3BD6F405" w14:textId="47FDF8F3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roblémamegoldás informatikai eszközökkel és módszerekkel</w:t>
            </w:r>
          </w:p>
          <w:p w14:paraId="405C466C" w14:textId="4043D667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</w:t>
            </w: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nfokommunikáció</w:t>
            </w:r>
          </w:p>
          <w:p w14:paraId="2F067893" w14:textId="6F9C9333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információs társadalom</w:t>
            </w:r>
          </w:p>
          <w:p w14:paraId="6E6D4905" w14:textId="77777777" w:rsidR="00B32A64" w:rsidRPr="00660B5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4273936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66EB2D7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73BED8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14D9F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FBBFB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EA3694" w14:textId="77777777" w:rsidR="00B32A64" w:rsidRPr="00A90B8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2F64D7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2C2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E41659B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17. hét</w:t>
            </w:r>
          </w:p>
          <w:p w14:paraId="33793357" w14:textId="0BADB3A7" w:rsidR="00B32A64" w:rsidRPr="00A90B8F" w:rsidRDefault="00DF0E09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65-68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B53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6CB1459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Technology </w:t>
            </w:r>
          </w:p>
          <w:p w14:paraId="77D861F6" w14:textId="6D37C74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FE57233" w14:textId="26E0437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múlt idejű módbeli segédigék</w:t>
            </w:r>
          </w:p>
          <w:p w14:paraId="04899902" w14:textId="7A432A9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számítógépes vírusok</w:t>
            </w:r>
          </w:p>
          <w:p w14:paraId="7DC5D2CB" w14:textId="3262D8BD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függőség</w:t>
            </w:r>
          </w:p>
          <w:p w14:paraId="15219391" w14:textId="02AD5BA9" w:rsidR="00B32A64" w:rsidRPr="004D55C2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mesterséges intelligencia</w:t>
            </w:r>
          </w:p>
          <w:p w14:paraId="43330D15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C1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EC263D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4D55C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Modalitás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múlt idejű módbeli segédigék</w:t>
            </w:r>
          </w:p>
          <w:p w14:paraId="2C9F89C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5122DF" w14:textId="4E30D11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melléknevek és prepozíciók, igék és főnevek</w:t>
            </w:r>
          </w:p>
          <w:p w14:paraId="77009F0E" w14:textId="6B99BF6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D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F2E20C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számítógépes vírusok</w:t>
            </w:r>
          </w:p>
          <w:p w14:paraId="24D7DA4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00F0B91" w14:textId="034550E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digitális függőség, mesterséges intelligencia</w:t>
            </w:r>
          </w:p>
          <w:p w14:paraId="32329FC1" w14:textId="750762B2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B15F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0B900C3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1DA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32CF61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18. hét </w:t>
            </w:r>
          </w:p>
          <w:p w14:paraId="0DC17F71" w14:textId="6F83A10F" w:rsidR="00B32A64" w:rsidRPr="00A90B8F" w:rsidRDefault="00DF0E09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69-72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D14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DD2C0F0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5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Technology</w:t>
            </w:r>
          </w:p>
          <w:p w14:paraId="1940ADF4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15E195E" w14:textId="3AC18A2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digitális eszközök az oktatásban</w:t>
            </w:r>
          </w:p>
          <w:p w14:paraId="2DDE3B2F" w14:textId="32C76379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véleménykifejtés</w:t>
            </w:r>
          </w:p>
          <w:p w14:paraId="4021393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2002009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Benjamin Franklin</w:t>
            </w:r>
          </w:p>
          <w:p w14:paraId="09D9E0E6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0695932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félévzárás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59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F827E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660B5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Szövegösszekötő elemek: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ellentétes mellérendelő mondatok kötőszavai (</w:t>
            </w:r>
            <w:r w:rsidRPr="00660B54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although, despite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stb.)</w:t>
            </w:r>
          </w:p>
          <w:p w14:paraId="041266C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1904A59" w14:textId="11AE5487" w:rsidR="00B32A64" w:rsidRPr="00660B5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EA3FF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internetes fórumbejegyzés szerkezete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8A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ED8AEF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digitális eszközöket alkalmazó tanulási helyzeteket ábrázoló fotók összehasonlítása, vélemény kifejtése</w:t>
            </w:r>
          </w:p>
          <w:p w14:paraId="7EC30FE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F21C5A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internetes fórumbejegyzés saját digitális eszközökről</w:t>
            </w:r>
          </w:p>
          <w:p w14:paraId="1C35E415" w14:textId="61D3A304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CB5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20C6D9CA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5A3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3F3A41E" w14:textId="77777777" w:rsidR="00B32A64" w:rsidRPr="009939EA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19. hét </w:t>
            </w:r>
          </w:p>
          <w:p w14:paraId="7C3819D5" w14:textId="2A7EED34" w:rsidR="00B32A64" w:rsidRPr="00A90B8F" w:rsidRDefault="00DF0E09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73-76</w:t>
            </w:r>
            <w:r w:rsidR="00B32A64"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D0D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9164A2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3</w:t>
            </w:r>
          </w:p>
          <w:p w14:paraId="472697F3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Cumulative Review I-5</w:t>
            </w:r>
          </w:p>
          <w:p w14:paraId="2EA01574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59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188F6B" w14:textId="18C591CD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3BE2DD08" w14:textId="4131E48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464198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4D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76DC95" w14:textId="0D7EA28E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, félévi értékelés</w:t>
            </w:r>
          </w:p>
          <w:p w14:paraId="5FDF9E40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6080B2D8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2EC" w14:textId="77777777" w:rsidR="00A52A8B" w:rsidRPr="009939EA" w:rsidRDefault="00A52A8B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AE9" w14:textId="1C7BD472" w:rsidR="00A52A8B" w:rsidRDefault="00A52A8B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5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8CF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0B5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32D0CD7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E44" w14:textId="77777777" w:rsidR="00B32A64" w:rsidRDefault="00B32A64" w:rsidP="00B32A6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20. hét</w:t>
            </w:r>
          </w:p>
          <w:p w14:paraId="3EECF46B" w14:textId="1F02CB49" w:rsidR="00B32A64" w:rsidRPr="00A90B8F" w:rsidRDefault="00DF0E09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77-80</w:t>
            </w:r>
            <w:r w:rsidR="00B32A64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  <w:r w:rsidR="00B32A64">
              <w:rPr>
                <w:rFonts w:ascii="Calibri" w:hAnsi="Calibri"/>
                <w:b/>
                <w:color w:val="404040"/>
                <w:sz w:val="20"/>
                <w:szCs w:val="20"/>
              </w:rPr>
              <w:t>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2C2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26961ED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High flyers</w:t>
            </w:r>
          </w:p>
          <w:p w14:paraId="4FDEBF0D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93F7AA9" w14:textId="08CE6AE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személyiség, tulajdonságok: melléknevek, főnevek, kifejezések</w:t>
            </w:r>
          </w:p>
          <w:p w14:paraId="1BDE22F3" w14:textId="71E6E79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24F925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F543C9A" w14:textId="4A375EDF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27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FF365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Minőségi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összehasonlítás, melléknévfokozás átismétlése</w:t>
            </w:r>
          </w:p>
          <w:p w14:paraId="6612C22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DA3B572" w14:textId="095BD53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defining relativ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clauses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megkülönböztető értelmű, kijelölő jelzői mellékmondat</w:t>
            </w:r>
          </w:p>
          <w:p w14:paraId="05DA886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927FDD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mellérendelő összetett mondatok kötőszavai</w:t>
            </w:r>
          </w:p>
          <w:p w14:paraId="66572DE9" w14:textId="5E40F4C5" w:rsidR="00B32A64" w:rsidRPr="000B0A8B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CB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114717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különböző foglalkozásokhoz illő személyiségjegyek, tulajdonságok</w:t>
            </w:r>
          </w:p>
          <w:p w14:paraId="2812A14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2CBCD2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fiatalok érdekes hivatásokban</w:t>
            </w:r>
          </w:p>
          <w:p w14:paraId="660F593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7A6140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oknyomozó újságírás úttörője</w:t>
            </w:r>
          </w:p>
          <w:p w14:paraId="5E847577" w14:textId="6D4B9528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370A" w14:textId="243DDB22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1E2CAD54" w14:textId="5FD06515" w:rsidR="00B32A64" w:rsidRPr="00AA42C6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Társadalmi, állampolgári és gazdasági ismeretek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:</w:t>
            </w:r>
          </w:p>
          <w:p w14:paraId="740C7D37" w14:textId="62064DD2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 világa</w:t>
            </w:r>
          </w:p>
          <w:p w14:paraId="7D186EE6" w14:textId="6F98B4B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munkavállalói szerep</w:t>
            </w:r>
          </w:p>
          <w:p w14:paraId="5059890D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BE40451" w14:textId="6AB28E86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Életvitel és gyakorlat:</w:t>
            </w:r>
          </w:p>
          <w:p w14:paraId="5F12954D" w14:textId="0A0B09AD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p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ályaorientáció, közösségi szerepek</w:t>
            </w:r>
          </w:p>
          <w:p w14:paraId="078F374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CA6060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FE01F5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441F05A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9B482F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68899FAE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4A1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5BCF87D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1. hét</w:t>
            </w:r>
          </w:p>
          <w:p w14:paraId="52EC9957" w14:textId="1B645006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81-84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87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C355E9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High flyers </w:t>
            </w:r>
          </w:p>
          <w:p w14:paraId="467B2BD6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BAC0E20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állásinterjú </w:t>
            </w:r>
          </w:p>
          <w:p w14:paraId="7E4D8E2D" w14:textId="7ABCE730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üzleti sikertöténet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19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81EDD3" w14:textId="480D41B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Szövegösszekötő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non-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defining relativ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e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clauses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bővítő értelmű, értelmező jelzői mellékmondat</w:t>
            </w:r>
          </w:p>
          <w:p w14:paraId="3F9FC84D" w14:textId="6FD4073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426A420" w14:textId="161F704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elváló és elválaszthatatlan összetett igék használata </w:t>
            </w:r>
          </w:p>
          <w:p w14:paraId="4F232AC9" w14:textId="132D367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88E4339" w14:textId="49E383B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igék és prepozíciók</w:t>
            </w:r>
          </w:p>
          <w:p w14:paraId="3B6537C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1F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9B862CE" w14:textId="3458CEA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állásinterjú nagy cégeknél, ötletes fejlesztések</w:t>
            </w:r>
          </w:p>
          <w:p w14:paraId="417C3CA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DBA7B7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divatvállalkozó életútja</w:t>
            </w:r>
          </w:p>
          <w:p w14:paraId="2039A939" w14:textId="3BFE16B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C1F5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3E12391D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D5B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78B636D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2. hét</w:t>
            </w:r>
          </w:p>
          <w:p w14:paraId="17F998DA" w14:textId="558B9173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85-88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A4E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13F98F4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6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High flyers</w:t>
            </w:r>
          </w:p>
          <w:p w14:paraId="0FDBA195" w14:textId="6EC50C73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87B7836" w14:textId="20FCAC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állásinterjú</w:t>
            </w:r>
          </w:p>
          <w:p w14:paraId="18710588" w14:textId="78EA476B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pályaválasztás</w:t>
            </w:r>
          </w:p>
          <w:p w14:paraId="74BBAE2D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7D29BE7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public schools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7C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99C24F" w14:textId="79A5087F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</w:t>
            </w: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tartó</w:t>
            </w:r>
            <w:r w:rsidRPr="00D83FD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elemek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7A714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indirect questions</w:t>
            </w:r>
          </w:p>
          <w:p w14:paraId="3E4A030B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</w:p>
          <w:p w14:paraId="4434BDA5" w14:textId="3CB205C2" w:rsidR="00B32A64" w:rsidRPr="007A714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A714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érvelő esszé szerkezete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98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B0395E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állásinterjúk</w:t>
            </w:r>
          </w:p>
          <w:p w14:paraId="35043E8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15B8333" w14:textId="6C8D6C0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érvelő esszé írása az oktatásról és munkavállalásról</w:t>
            </w:r>
          </w:p>
          <w:p w14:paraId="0B18FBE5" w14:textId="5FB517B6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2C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E15507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612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B3D9266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3. hét</w:t>
            </w:r>
          </w:p>
          <w:p w14:paraId="403901AE" w14:textId="3B3928E3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89-92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9E4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F4A1D9B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3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3E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408C62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C20334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A5CADE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9A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  <w:p w14:paraId="50880887" w14:textId="543D33EC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DBBF0E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2233F59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BBF" w14:textId="77777777" w:rsidR="00A52A8B" w:rsidRDefault="00A52A8B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E73" w14:textId="7F0EDBAF" w:rsidR="00A52A8B" w:rsidRDefault="00A52A8B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6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001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956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</w:tc>
      </w:tr>
      <w:tr w:rsidR="00B32A64" w:rsidRPr="00A90B8F" w14:paraId="28BE937B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306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60C169C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4. hét</w:t>
            </w:r>
          </w:p>
          <w:p w14:paraId="37043D99" w14:textId="216322FB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93-96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318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06491CE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Artists</w:t>
            </w:r>
          </w:p>
          <w:p w14:paraId="3D3A6D9E" w14:textId="6EBF323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40B57C7" w14:textId="4CC417A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művészetek, művészeti formák, művészeti tevékenységek</w:t>
            </w:r>
          </w:p>
          <w:p w14:paraId="058C21D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31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C9B6D7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elemek: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névelők használatának ismétlése</w:t>
            </w:r>
          </w:p>
          <w:p w14:paraId="51E9249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BB143F" w14:textId="18045722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szenvedő szerkezet (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Passive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 használata különböző igeidőkben és igealakokban</w:t>
            </w:r>
          </w:p>
          <w:p w14:paraId="798F673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F09578" w14:textId="26DCEE9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93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8B4AB8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kvíz és beszélgetés a különböző művészeti ágakról</w:t>
            </w:r>
          </w:p>
          <w:p w14:paraId="12653908" w14:textId="5E934F3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4539979" w14:textId="0D77040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egy híres festményhamisító</w:t>
            </w:r>
          </w:p>
          <w:p w14:paraId="29E2DEDB" w14:textId="7F8C4E9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4B12C83" w14:textId="27D9266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versolvasás, verstanulás, versértelmezés</w:t>
            </w:r>
          </w:p>
          <w:p w14:paraId="720A9610" w14:textId="66241C7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BCA2B" w14:textId="7DB6526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683F309" w14:textId="36E193E0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Magyar nyelv és irodalom:</w:t>
            </w:r>
          </w:p>
          <w:p w14:paraId="2C7759A7" w14:textId="6C4140E2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irodalmi kultúra, az irodalmi művek értelmezése</w:t>
            </w:r>
          </w:p>
          <w:p w14:paraId="06F2D238" w14:textId="725E260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ítélőképesség, az erkölcsi, az esztétikai és a történeti érzék fejlesztése</w:t>
            </w:r>
          </w:p>
          <w:p w14:paraId="20E5E3BD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355088" w14:textId="39C8029A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Művészetek:</w:t>
            </w:r>
          </w:p>
          <w:p w14:paraId="4CDE40F7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érzékelés, kifejezőképesség</w:t>
            </w:r>
          </w:p>
          <w:p w14:paraId="3A5917AB" w14:textId="056F24FE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együttműködés, kapcsolati kultúra</w:t>
            </w:r>
          </w:p>
          <w:p w14:paraId="06EDBEB6" w14:textId="29B96CE8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befogadás, értelmezés</w:t>
            </w:r>
          </w:p>
          <w:p w14:paraId="511AA501" w14:textId="77777777" w:rsidR="00B32A64" w:rsidRPr="00AA42C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5EAE9A63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6B65B95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3883C4E6" w14:textId="7124CDA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BF285F1" w14:textId="534482B4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Mozgóképkultúra és médiaismeret:</w:t>
            </w:r>
          </w:p>
          <w:p w14:paraId="06571E51" w14:textId="637D4513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kritikai gondolkodás</w:t>
            </w:r>
          </w:p>
          <w:p w14:paraId="361AEAC5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kifejező eszközei</w:t>
            </w:r>
          </w:p>
          <w:p w14:paraId="5992DA37" w14:textId="41AD5C3C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társadalmi szerepe, használata</w:t>
            </w:r>
          </w:p>
          <w:p w14:paraId="0735663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2258F49" w14:textId="4EEF403B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Informatika:</w:t>
            </w:r>
          </w:p>
          <w:p w14:paraId="4B7FE416" w14:textId="6F43323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infokommunikáció, m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édiainformatika</w:t>
            </w:r>
          </w:p>
          <w:p w14:paraId="7FEA8986" w14:textId="1E19EB74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z információs társadalom</w:t>
            </w:r>
          </w:p>
          <w:p w14:paraId="65F6B44A" w14:textId="5AE5A37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6BC6665" w14:textId="74B0EE9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2BDA551" w14:textId="007BF08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DC6B47F" w14:textId="3B073CF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BB7484" w14:textId="7571A96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7C5F6F" w14:textId="5265F3C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45D397" w14:textId="0DD3077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3D26899" w14:textId="6A03A5E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9004D2F" w14:textId="27398CC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DA4B4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46F73BE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79F78BE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2021570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ABF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5BC4A4B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5. hét </w:t>
            </w:r>
          </w:p>
          <w:p w14:paraId="630E5C45" w14:textId="02532B6B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97-100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DA4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135222F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Artists </w:t>
            </w:r>
          </w:p>
          <w:p w14:paraId="0E6D243E" w14:textId="7AF027F4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A39A510" w14:textId="746D1E23" w:rsidR="00B32A64" w:rsidRPr="000B03E8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a művészet különböző megjelenési formái</w:t>
            </w:r>
          </w:p>
          <w:p w14:paraId="7648926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zene</w:t>
            </w:r>
          </w:p>
          <w:p w14:paraId="6D46CA8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utcai művészet</w:t>
            </w:r>
          </w:p>
          <w:p w14:paraId="0C1416B9" w14:textId="5C9578C3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38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058D998" w14:textId="77777777" w:rsidR="00B32A64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Műveltetés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have something done</w:t>
            </w:r>
          </w:p>
          <w:p w14:paraId="33098FB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0AB957" w14:textId="7D9E923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elemek: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visszaható névmások, határozatlan névmások</w:t>
            </w:r>
          </w:p>
          <w:p w14:paraId="29ABCA7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434BDFD" w14:textId="1D74ECC4" w:rsidR="00B32A64" w:rsidRPr="00FD2371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25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F50F01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tetoválások, divat szerepe állásinterjúkon</w:t>
            </w:r>
          </w:p>
          <w:p w14:paraId="71638E9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1E81EC6" w14:textId="3B734EF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kísérleti zene (csend), zenehallgatás</w:t>
            </w:r>
          </w:p>
          <w:p w14:paraId="51A973EF" w14:textId="6CD16A9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F42496" w14:textId="0ACAA74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graffiti és utcai művészet</w:t>
            </w:r>
          </w:p>
          <w:p w14:paraId="691945F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18A00F1" w14:textId="31A92B1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140D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9C7FF2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41F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98F85E9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6. hét</w:t>
            </w:r>
          </w:p>
          <w:p w14:paraId="4B4822F4" w14:textId="47FE8836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101-104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B8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FB703A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7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Artists</w:t>
            </w:r>
          </w:p>
          <w:p w14:paraId="1B149E9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1152782" w14:textId="514F6BD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művészeti események</w:t>
            </w:r>
          </w:p>
          <w:p w14:paraId="6EE91C40" w14:textId="0846617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könyvbemutató</w:t>
            </w:r>
          </w:p>
          <w:p w14:paraId="1F0AD11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23994420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Charles Dickens</w:t>
            </w:r>
          </w:p>
          <w:p w14:paraId="49D7454F" w14:textId="0B9DDBB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4203CF6E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28ACA3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4</w:t>
            </w:r>
          </w:p>
          <w:p w14:paraId="7984134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I-7</w:t>
            </w:r>
          </w:p>
          <w:p w14:paraId="017B9DE9" w14:textId="0F16D20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A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FDF520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Minőségi viszonyok: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összehasonlítás</w:t>
            </w:r>
          </w:p>
          <w:p w14:paraId="029A887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AE637AA" w14:textId="4E61EEF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FD2371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könyvajánló tartalmi, szerkezeti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52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B7FBD8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beszélgetés, véleménykifejtés kultúrális eseményekről készült fotók alapján</w:t>
            </w:r>
          </w:p>
          <w:p w14:paraId="49F66224" w14:textId="14FE7BC8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1DF73DD" w14:textId="719DDB4B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könyvajánló írása</w:t>
            </w:r>
          </w:p>
          <w:p w14:paraId="42ECC13A" w14:textId="0E96CAF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7A5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09CC1B75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48A" w14:textId="77777777" w:rsidR="00A52A8B" w:rsidRDefault="00A52A8B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23D" w14:textId="2E9C9EC8" w:rsidR="00A52A8B" w:rsidRDefault="00A52A8B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UNIT TEST 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929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347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E86" w14:textId="77777777" w:rsidR="00A52A8B" w:rsidRPr="00021F66" w:rsidRDefault="00A52A8B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3DAB8A45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0D7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A276E00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7. hét</w:t>
            </w:r>
          </w:p>
          <w:p w14:paraId="6DBFDD0B" w14:textId="24F5BA11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105-108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31D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EACCF68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Messages</w:t>
            </w:r>
          </w:p>
          <w:p w14:paraId="769DBABF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8F0AA5A" w14:textId="13067F0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mobiltelefon-használat</w:t>
            </w:r>
          </w:p>
          <w:p w14:paraId="2641C75A" w14:textId="0FD13BB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telekommunikációs csatornák</w:t>
            </w:r>
          </w:p>
          <w:p w14:paraId="540D6740" w14:textId="0B79993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telekommunikáció története</w:t>
            </w:r>
          </w:p>
          <w:p w14:paraId="1C1215DE" w14:textId="02873B0A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F7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4556A92" w14:textId="646A855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összetett igék ismétlése</w:t>
            </w:r>
          </w:p>
          <w:p w14:paraId="24DDEFE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FA0CBC2" w14:textId="03F322A5" w:rsidR="00B32A64" w:rsidRPr="0074510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 függő beszéd 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(reported speech)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kijelentő módban, különböző igeidőkben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A6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592CB2" w14:textId="763C8DFA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mobiltelefon-használattal kapcsolatos szókincs és kifejezések, beszélgetés</w:t>
            </w:r>
          </w:p>
          <w:p w14:paraId="0C1F950D" w14:textId="32A5D67C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F2226D2" w14:textId="7066F90F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ikrek telepátiás képességei</w:t>
            </w:r>
          </w:p>
          <w:p w14:paraId="2C8E653D" w14:textId="49AC214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7C190E6" w14:textId="730B7B6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 telekommunikáció történetének főbb állomásai</w:t>
            </w:r>
          </w:p>
          <w:p w14:paraId="725795A6" w14:textId="6B0BC388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E5C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6AE66C2" w14:textId="77777777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Informatika:</w:t>
            </w:r>
          </w:p>
          <w:p w14:paraId="6BA8DE24" w14:textId="62B467C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infokommunikáció, m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édiainformatika</w:t>
            </w:r>
          </w:p>
          <w:p w14:paraId="3DFE2585" w14:textId="678B5D36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információközlési rendszerek</w:t>
            </w:r>
          </w:p>
          <w:p w14:paraId="485EF7B9" w14:textId="6883C6B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z információs társadalom</w:t>
            </w:r>
          </w:p>
          <w:p w14:paraId="226C56F8" w14:textId="6765F6D9" w:rsidR="00B32A64" w:rsidRPr="0074510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informatikai eszközök használata</w:t>
            </w:r>
          </w:p>
          <w:p w14:paraId="319C6E41" w14:textId="77777777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584E9073" w14:textId="77777777" w:rsidR="00B32A64" w:rsidRPr="00AA42C6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Mozgóképkultúra és médiaismeret:</w:t>
            </w:r>
          </w:p>
          <w:p w14:paraId="59088336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kritikai gondolkodás</w:t>
            </w:r>
          </w:p>
          <w:p w14:paraId="369E9CFD" w14:textId="77777777" w:rsidR="00B32A64" w:rsidRPr="00AA42C6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AA42C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média kifejező eszközei</w:t>
            </w:r>
          </w:p>
          <w:p w14:paraId="593E72A0" w14:textId="37B41A7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367A0B8" w14:textId="68000F18" w:rsidR="00B32A64" w:rsidRPr="00221FDC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Magyar nyelv és irodalom: </w:t>
            </w:r>
          </w:p>
          <w:p w14:paraId="654FEB7A" w14:textId="1C1D594E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írás, szövegalkotás</w:t>
            </w:r>
          </w:p>
          <w:p w14:paraId="39FDA3C2" w14:textId="24E3A6FA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esztétikai és a történeti érzék fejlesztése</w:t>
            </w:r>
          </w:p>
          <w:p w14:paraId="4C89912C" w14:textId="77777777" w:rsidR="00B32A64" w:rsidRPr="00221FDC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C05B1C" w14:textId="2CF7D045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2D742C1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2DC019D3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1AC6BE0E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576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87B3671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8. hét</w:t>
            </w:r>
          </w:p>
          <w:p w14:paraId="0EE215FF" w14:textId="39FF3EC4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109-112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77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E1A1175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Messages </w:t>
            </w:r>
          </w:p>
          <w:p w14:paraId="591C9350" w14:textId="1A8A6A3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B19E8F2" w14:textId="72A7EB2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filmes műfajok</w:t>
            </w:r>
          </w:p>
          <w:p w14:paraId="2EF5222B" w14:textId="0FA5DF5C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üzenetküldés története</w:t>
            </w:r>
          </w:p>
          <w:p w14:paraId="697680DF" w14:textId="2D54892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modern olvasási szokások</w:t>
            </w:r>
          </w:p>
          <w:p w14:paraId="384C4DCA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D2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D734A46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A függő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kérdés</w:t>
            </w:r>
            <w:r w:rsidRPr="0074510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(reported 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questions</w:t>
            </w:r>
            <w:r w:rsidRPr="00745106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különböző igeidőkben</w:t>
            </w:r>
          </w:p>
          <w:p w14:paraId="794D2425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580D6310" w14:textId="1D0583DE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A függő beszéd bevezető igéi és vonzataik (</w:t>
            </w:r>
            <w:r w:rsidRPr="00521CC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Infinitive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 vagy </w:t>
            </w:r>
            <w:r w:rsidRPr="00521CC5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Gerund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 alakok)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41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79270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kérdések és válaszok üzenetekkel kapcsolatban </w:t>
            </w:r>
          </w:p>
          <w:p w14:paraId="652F755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AEFB3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meglepően hatásos üzenetek</w:t>
            </w:r>
          </w:p>
          <w:p w14:paraId="2BBF897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B031B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</w:p>
          <w:p w14:paraId="3068A9AE" w14:textId="5FE95CB1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modern olvasási szokások, mobiltelefonos regények</w:t>
            </w:r>
          </w:p>
          <w:p w14:paraId="190D2384" w14:textId="12FDDF35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E48D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70BE183A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E66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606B69A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9. hét</w:t>
            </w:r>
          </w:p>
          <w:p w14:paraId="27E39182" w14:textId="74D8EE71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113-116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201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1AC130E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8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Messages</w:t>
            </w:r>
          </w:p>
          <w:p w14:paraId="0163DDC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F3EDB2D" w14:textId="189F1CA6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mobiltelefon-használat előnyei és hátrányai</w:t>
            </w:r>
          </w:p>
          <w:p w14:paraId="2B1AD343" w14:textId="4D4A70A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kommunikációs félreértések</w:t>
            </w:r>
          </w:p>
          <w:p w14:paraId="3BD1B148" w14:textId="02400F15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történetírás</w:t>
            </w:r>
          </w:p>
          <w:p w14:paraId="5E3E37E5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234C64C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Helen Keller</w:t>
            </w:r>
          </w:p>
          <w:p w14:paraId="596B31AD" w14:textId="51151E35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79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3F43636" w14:textId="1737A891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221FDC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történetírás tartalmi, szerkezeti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8F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9EEA99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Beszédkészség vizuális input alapján, hallott szövegértés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beszélgetés, véleménykifejtés a mobiltelefon-használat előnyeiről és hátrányairól</w:t>
            </w:r>
          </w:p>
          <w:p w14:paraId="1F6EEE1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BE025C" w14:textId="41C581E6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történetírás egy félreértésről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CD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46A4DA8A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BBE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490A520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0. hét</w:t>
            </w:r>
          </w:p>
          <w:p w14:paraId="7E2C912C" w14:textId="3523D1B0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117-120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54C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5A0E14C8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4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C1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C43476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39241B0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CEEE8FC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37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  <w:p w14:paraId="473DD5CC" w14:textId="68EDB4D3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60415D4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52A8B" w:rsidRPr="00A90B8F" w14:paraId="61CF5FCF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7EF" w14:textId="77777777" w:rsidR="00A52A8B" w:rsidRDefault="00A52A8B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2AA" w14:textId="6D62077D" w:rsidR="00A52A8B" w:rsidRDefault="00A52A8B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8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19A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5BA" w14:textId="77777777" w:rsidR="00A52A8B" w:rsidRDefault="00A52A8B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</w:p>
        </w:tc>
      </w:tr>
      <w:tr w:rsidR="00B32A64" w:rsidRPr="00A90B8F" w14:paraId="5FF7AF3C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AFB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C6F1A72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1. hét</w:t>
            </w:r>
          </w:p>
          <w:p w14:paraId="700ED076" w14:textId="3B54FC1C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121-124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A4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76D3EF6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Journeys</w:t>
            </w:r>
          </w:p>
          <w:p w14:paraId="65155CE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(A, B, C)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BA1D18B" w14:textId="446DA82E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közlekedési eszközök</w:t>
            </w:r>
          </w:p>
          <w:p w14:paraId="3DD9D0F7" w14:textId="5CDD0FD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utazással kapcsolatos információkérés és -adás</w:t>
            </w:r>
          </w:p>
          <w:p w14:paraId="27B58FE3" w14:textId="25E5E901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irreális feltételezések utazás kapcsán</w:t>
            </w:r>
          </w:p>
          <w:p w14:paraId="00288AFB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7F99D538" w14:textId="4A6A5092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43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536FCE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 szenvedő szerkezet (</w:t>
            </w:r>
            <w:r w:rsidRPr="000B03E8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Passive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 ismétlése</w:t>
            </w:r>
          </w:p>
          <w:p w14:paraId="2300EA0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8987225" w14:textId="78351D53" w:rsidR="00B32A64" w:rsidRPr="00D06E00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D06E0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Logikai viszonyok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a feltételes mód 3. típusa: </w:t>
            </w:r>
            <w:r w:rsidRPr="00D06E00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Third Conditional</w:t>
            </w:r>
          </w:p>
          <w:p w14:paraId="468B94F8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3F125E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állandósult szókapcsolatok: ige + főnév</w:t>
            </w:r>
          </w:p>
          <w:p w14:paraId="1A4D4D2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9305B68" w14:textId="49ACD01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hivatalos nyelvezet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70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4BDEFBC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különböző közlekedési eszközök használata, jegyvásárlás, utazással kapcsolatos kommunikáció</w:t>
            </w:r>
          </w:p>
          <w:p w14:paraId="20FCA43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4800B66" w14:textId="62C2F4F5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Mi lett, volna, ha...? -- utazással kapcsolatos irreális feltételezések</w:t>
            </w:r>
          </w:p>
          <w:p w14:paraId="0588B1F9" w14:textId="081F5600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32EB1C" w14:textId="08197FEE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utazással kapcsolatos megoldások, találmányok</w:t>
            </w:r>
          </w:p>
          <w:p w14:paraId="3AF7187F" w14:textId="5F42176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93C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ADEE7BA" w14:textId="625A9BF4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Életvitel és gyakorlat: </w:t>
            </w:r>
          </w:p>
          <w:p w14:paraId="164A1F5F" w14:textId="131CAF85" w:rsidR="00B32A64" w:rsidRPr="008C728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8C7284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közlekedés</w:t>
            </w:r>
          </w:p>
          <w:p w14:paraId="246C7641" w14:textId="2E3B57CF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35A46B0E" w14:textId="401DFCBC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Földünk, környezetünk:</w:t>
            </w:r>
          </w:p>
          <w:p w14:paraId="59758FF6" w14:textId="4F119245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tájékozódás 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 xml:space="preserve">a földrajzi </w:t>
            </w:r>
            <w:r w:rsidRPr="009E454F"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térben</w:t>
            </w:r>
          </w:p>
          <w:p w14:paraId="447265CB" w14:textId="77777777" w:rsidR="00B32A64" w:rsidRPr="009E454F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652A3C02" w14:textId="03508A85" w:rsidR="00B32A64" w:rsidRPr="009E454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Fizika:</w:t>
            </w:r>
          </w:p>
          <w:p w14:paraId="43DECF68" w14:textId="2ADBB2D2" w:rsidR="00B32A64" w:rsidRPr="009E454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f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izika- és kultúrtörténeti ismeretek</w:t>
            </w:r>
          </w:p>
          <w:p w14:paraId="66605A50" w14:textId="73F0B099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73B3C2F5" w14:textId="0062A750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 w:rsidRPr="00FD5E3D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>Matematika</w:t>
            </w: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:</w:t>
            </w:r>
          </w:p>
          <w:p w14:paraId="63B96BA5" w14:textId="5F6227B8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  <w:t>tájékozódás térben és időben: mértékegységek</w:t>
            </w:r>
          </w:p>
          <w:p w14:paraId="7406486F" w14:textId="77777777" w:rsidR="00B32A64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34B8F6A9" w14:textId="1709C9B1" w:rsidR="00B32A64" w:rsidRPr="009E454F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  <w:t xml:space="preserve">Történelem: </w:t>
            </w:r>
          </w:p>
          <w:p w14:paraId="112DD2E4" w14:textId="0CAECDD6" w:rsidR="00B32A64" w:rsidRPr="009E454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t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ermészet és technika kölcsönhatása</w:t>
            </w:r>
          </w:p>
          <w:p w14:paraId="6D8B399B" w14:textId="77777777" w:rsidR="00B32A64" w:rsidRPr="009E454F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  <w:p w14:paraId="7001717A" w14:textId="77777777" w:rsidR="00B32A64" w:rsidRPr="00791972" w:rsidRDefault="00B32A64" w:rsidP="00B32A64">
            <w:pP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</w:pPr>
            <w:r w:rsidRPr="00791972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Dráma és tánc:</w:t>
            </w:r>
          </w:p>
          <w:p w14:paraId="026B5BA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</w:t>
            </w:r>
            <w:r w:rsidRPr="00791972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ögtönzés és együttműködés</w:t>
            </w:r>
          </w:p>
          <w:p w14:paraId="6BA87CD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9C96BF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F40C8CF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0F8483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677C2524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C81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6815C93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2. hét</w:t>
            </w:r>
          </w:p>
          <w:p w14:paraId="4921CE72" w14:textId="48153F0D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125-128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4E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4DDC43F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Journeys </w:t>
            </w:r>
          </w:p>
          <w:p w14:paraId="4ABE5331" w14:textId="77777777" w:rsidR="00B32A64" w:rsidRPr="005F5AA7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D, E, F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5C9BB87" w14:textId="098A77F4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űrutazás: Apollo 13</w:t>
            </w:r>
          </w:p>
          <w:p w14:paraId="20288F01" w14:textId="23B2426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tevékenységek nyaralás közben</w:t>
            </w:r>
          </w:p>
          <w:p w14:paraId="34217AD6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szálláslehetőségek</w:t>
            </w:r>
          </w:p>
          <w:p w14:paraId="517268D8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mérnöki tévedések</w:t>
            </w:r>
          </w:p>
          <w:p w14:paraId="028A6262" w14:textId="090A872E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mértékegységek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C7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534D18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jelzős szerkezet melléknévi igenévvel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(</w:t>
            </w: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participle clause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2F3FE1C7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021560" w14:textId="2195F0D9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igei vonzatok (</w:t>
            </w:r>
            <w:r w:rsidRPr="00FD5E3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Infinitive vagy Gerund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4E02FF6D" w14:textId="6A6432E9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82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C06AEE4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az Apollo 13 űrutazás története</w:t>
            </w:r>
          </w:p>
          <w:p w14:paraId="1D4D0166" w14:textId="291B47E3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16A18B56" w14:textId="6FC3A9F4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meghosszabbított nyaralások</w:t>
            </w:r>
          </w:p>
          <w:p w14:paraId="74D72547" w14:textId="7CBE0A4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19D3ECE" w14:textId="2CCE2B2D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: közlekedéssel kapcsolatos mérnöki tévedések </w:t>
            </w:r>
          </w:p>
          <w:p w14:paraId="04907EDC" w14:textId="2770612F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B298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8CCD7E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EC7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61A99CD7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3. hét</w:t>
            </w:r>
          </w:p>
          <w:p w14:paraId="1E93B2A6" w14:textId="45B1978E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129-132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3B" w14:textId="77777777" w:rsidR="00B32A64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B9E373C" w14:textId="77777777" w:rsidR="00B32A64" w:rsidRPr="00527F0A" w:rsidRDefault="00B32A64" w:rsidP="00B32A64">
            <w:pP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Unit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9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Journeys</w:t>
            </w:r>
          </w:p>
          <w:p w14:paraId="6FB9D58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G, H</w:t>
            </w:r>
            <w:r w:rsidRPr="00527F0A">
              <w:rPr>
                <w:rFonts w:asciiTheme="minorHAnsi" w:hAnsiTheme="minorHAnsi" w:cs="Calibri Light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</w:p>
          <w:p w14:paraId="4742A3D8" w14:textId="224F44B8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nyaralási tervek</w:t>
            </w:r>
          </w:p>
          <w:p w14:paraId="560C01F6" w14:textId="0A46D21C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tevékenységek nyaralás közben</w:t>
            </w:r>
          </w:p>
          <w:p w14:paraId="28DDA8CB" w14:textId="494AE11A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érdeklődő levél</w:t>
            </w:r>
          </w:p>
          <w:p w14:paraId="58AA80A1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29467AA" w14:textId="77777777" w:rsidR="00B32A64" w:rsidRDefault="00B32A64" w:rsidP="00B32A6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Victorian explorers</w:t>
            </w:r>
          </w:p>
          <w:p w14:paraId="7259C88F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40D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77173D5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E454F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Szövegösszetartó eszközök</w:t>
            </w:r>
            <w:r w:rsidRPr="009E454F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visszakérdezés (</w:t>
            </w:r>
            <w:r w:rsidRPr="00FD5E3D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question tags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)</w:t>
            </w:r>
          </w:p>
          <w:p w14:paraId="21D9C85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BBE2B89" w14:textId="6D81C37B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102FC5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Stilisztika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érdeklődő levél tartalmi, szerkezeti és stilisztikai elemei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781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387CF572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nyaralás tervezése</w:t>
            </w:r>
          </w:p>
          <w:p w14:paraId="4AF2505B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C1A671" w14:textId="60E79668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Olvasott szövegértés, í</w:t>
            </w:r>
            <w:r w:rsidRPr="009B54CB">
              <w:rPr>
                <w:rFonts w:asciiTheme="minorHAnsi" w:hAnsiTheme="minorHAnsi"/>
                <w:i/>
                <w:iCs/>
                <w:color w:val="404040" w:themeColor="text1" w:themeTint="BF"/>
                <w:sz w:val="20"/>
                <w:szCs w:val="20"/>
              </w:rPr>
              <w:t>ráskészség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: érdeklődő levél írása utazással kapcsolatban</w:t>
            </w: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161" w14:textId="77777777" w:rsidR="00B32A64" w:rsidRPr="00021F66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2D026D" w:rsidRPr="00A90B8F" w14:paraId="0F1AF606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F6D" w14:textId="77777777" w:rsidR="002D026D" w:rsidRDefault="002D026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386" w14:textId="3F82C0B7" w:rsidR="002D026D" w:rsidRDefault="002D026D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UNIT TEST 9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6E0" w14:textId="77777777" w:rsidR="002D026D" w:rsidRDefault="002D026D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5E3" w14:textId="77777777" w:rsidR="002D026D" w:rsidRDefault="002D026D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008C635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91D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FDE03BC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342030F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34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78F37641" w14:textId="3682B7CA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133-136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EEA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F95C9C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 Cumulative Review I-9</w:t>
            </w:r>
          </w:p>
          <w:p w14:paraId="5862B233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tanévzárás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6D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0D1775B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4F11DAE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10C826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D0E" w14:textId="77777777" w:rsidR="00B32A64" w:rsidRDefault="00B32A64" w:rsidP="00B32A64">
            <w:pPr>
              <w:rPr>
                <w:rFonts w:asciiTheme="minorHAnsi" w:hAnsiTheme="minorHAnsi"/>
                <w:i/>
                <w:color w:val="404040" w:themeColor="text1" w:themeTint="BF"/>
                <w:sz w:val="20"/>
                <w:szCs w:val="20"/>
              </w:rPr>
            </w:pPr>
          </w:p>
          <w:p w14:paraId="18353E8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23DA160B" w14:textId="77777777" w:rsidR="00B32A64" w:rsidRPr="00E44A2B" w:rsidRDefault="00B32A64" w:rsidP="00B32A64">
            <w:pPr>
              <w:rPr>
                <w:rFonts w:asciiTheme="minorHAnsi" w:hAnsiTheme="minorHAnsi"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50D141BF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268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9571EB9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35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hét</w:t>
            </w:r>
          </w:p>
          <w:p w14:paraId="1F09BE41" w14:textId="5621EAB3" w:rsidR="00B32A64" w:rsidRPr="00A90B8F" w:rsidRDefault="001B08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13</w:t>
            </w:r>
            <w:r w:rsidR="00242AD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-1</w:t>
            </w:r>
            <w:r w:rsidR="00242ADD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40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FEF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6B19957E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Exam Skills Trainer 5</w:t>
            </w:r>
          </w:p>
          <w:p w14:paraId="4F890287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B2 Exam Skills Trainer 1</w:t>
            </w:r>
          </w:p>
          <w:p w14:paraId="5632C358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SB: B2 Exam Skills Trainer 2</w:t>
            </w:r>
          </w:p>
          <w:p w14:paraId="747CD9B0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49C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5B367F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718D745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5AB47E66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EC6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58D053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1F77C51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B32A64" w:rsidRPr="00A90B8F" w14:paraId="39AE88D1" w14:textId="77777777" w:rsidTr="00B32A64">
        <w:trPr>
          <w:cantSplit/>
          <w:trHeight w:val="32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EF7" w14:textId="77777777" w:rsidR="00B32A64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BEE1AEA" w14:textId="77777777" w:rsidR="00B32A64" w:rsidRPr="00A90B8F" w:rsidRDefault="00B32A64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36.</w:t>
            </w:r>
            <w:r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hét</w:t>
            </w:r>
          </w:p>
          <w:p w14:paraId="2FA66EC1" w14:textId="7F787699" w:rsidR="00B32A64" w:rsidRPr="00A90B8F" w:rsidRDefault="00242ADD" w:rsidP="00B32A64">
            <w:pP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141-144</w:t>
            </w:r>
            <w:r w:rsidR="00B32A64" w:rsidRPr="00A90B8F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. óra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0BD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  <w:p w14:paraId="3DB29169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Érettségi Skills Trainer 5</w:t>
            </w:r>
          </w:p>
          <w:p w14:paraId="06813F51" w14:textId="77777777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B2 Érettségi Skills Trainer 1</w:t>
            </w:r>
          </w:p>
          <w:p w14:paraId="503E8ABE" w14:textId="77777777" w:rsidR="00B32A64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  <w:r w:rsidRPr="00A90B8F"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  <w:t>WB: B2 Érettségi Skills Trainer 2</w:t>
            </w:r>
          </w:p>
          <w:p w14:paraId="2766B58F" w14:textId="013102A1" w:rsidR="00B32A64" w:rsidRPr="00A90B8F" w:rsidRDefault="00B32A64" w:rsidP="00B32A64">
            <w:pPr>
              <w:rPr>
                <w:rFonts w:asciiTheme="minorHAnsi" w:hAnsiTheme="minorHAnsi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063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2CB396B4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az eddig tanultak szintetizálása, áttekintése, felmérése</w:t>
            </w:r>
          </w:p>
          <w:p w14:paraId="2A86295A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77ED39E2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B49" w14:textId="77777777" w:rsidR="00B32A64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  <w:p w14:paraId="6E0E455A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</w:pPr>
            <w:r w:rsidRPr="00A90B8F">
              <w:rPr>
                <w:rFonts w:asciiTheme="minorHAnsi" w:hAnsiTheme="minorHAnsi"/>
                <w:color w:val="404040" w:themeColor="text1" w:themeTint="BF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423656D9" w14:textId="77777777" w:rsidR="00B32A64" w:rsidRPr="00A90B8F" w:rsidRDefault="00B32A64" w:rsidP="00B32A64">
            <w:pP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9F1AEC2" w14:textId="77777777" w:rsidR="00F05365" w:rsidRPr="00A90B8F" w:rsidRDefault="00F05365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bookmarkStart w:id="0" w:name="_GoBack"/>
      <w:bookmarkEnd w:id="0"/>
    </w:p>
    <w:p w14:paraId="37CA0F23" w14:textId="77777777" w:rsidR="00C5396F" w:rsidRPr="00A90B8F" w:rsidRDefault="00C5396F">
      <w:pPr>
        <w:rPr>
          <w:rFonts w:asciiTheme="minorHAnsi" w:hAnsiTheme="minorHAnsi"/>
          <w:color w:val="404040" w:themeColor="text1" w:themeTint="BF"/>
          <w:sz w:val="20"/>
          <w:szCs w:val="20"/>
        </w:rPr>
      </w:pPr>
    </w:p>
    <w:sectPr w:rsidR="00C5396F" w:rsidRPr="00A90B8F" w:rsidSect="00A93EF4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06AB4" w14:textId="77777777" w:rsidR="00E66139" w:rsidRDefault="00E66139">
      <w:r>
        <w:separator/>
      </w:r>
    </w:p>
  </w:endnote>
  <w:endnote w:type="continuationSeparator" w:id="0">
    <w:p w14:paraId="3DE73851" w14:textId="77777777" w:rsidR="00E66139" w:rsidRDefault="00E6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6F96" w14:textId="77777777" w:rsidR="00242AF8" w:rsidRDefault="00242AF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99926E" w14:textId="77777777" w:rsidR="00242AF8" w:rsidRDefault="00242A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5E95" w14:textId="77777777" w:rsidR="00E66139" w:rsidRDefault="00E66139">
      <w:r>
        <w:separator/>
      </w:r>
    </w:p>
  </w:footnote>
  <w:footnote w:type="continuationSeparator" w:id="0">
    <w:p w14:paraId="4DE1AE9B" w14:textId="77777777" w:rsidR="00E66139" w:rsidRDefault="00E6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1F66"/>
    <w:rsid w:val="00027E2D"/>
    <w:rsid w:val="00032B0F"/>
    <w:rsid w:val="00037969"/>
    <w:rsid w:val="000443BC"/>
    <w:rsid w:val="00044534"/>
    <w:rsid w:val="00044D07"/>
    <w:rsid w:val="000465A8"/>
    <w:rsid w:val="00051836"/>
    <w:rsid w:val="00062498"/>
    <w:rsid w:val="00065148"/>
    <w:rsid w:val="0007525B"/>
    <w:rsid w:val="0008204D"/>
    <w:rsid w:val="00090529"/>
    <w:rsid w:val="0009472A"/>
    <w:rsid w:val="000977DE"/>
    <w:rsid w:val="000A01C6"/>
    <w:rsid w:val="000A607D"/>
    <w:rsid w:val="000A649A"/>
    <w:rsid w:val="000B03E8"/>
    <w:rsid w:val="000B0A8B"/>
    <w:rsid w:val="000D442F"/>
    <w:rsid w:val="000D61A7"/>
    <w:rsid w:val="000D7173"/>
    <w:rsid w:val="000E64BA"/>
    <w:rsid w:val="000F48C8"/>
    <w:rsid w:val="000F5324"/>
    <w:rsid w:val="000F59E1"/>
    <w:rsid w:val="00102FC5"/>
    <w:rsid w:val="00103A25"/>
    <w:rsid w:val="00103C96"/>
    <w:rsid w:val="00110D36"/>
    <w:rsid w:val="0011123D"/>
    <w:rsid w:val="0011553E"/>
    <w:rsid w:val="001158C7"/>
    <w:rsid w:val="00115E90"/>
    <w:rsid w:val="00116C38"/>
    <w:rsid w:val="00116FBC"/>
    <w:rsid w:val="0012766C"/>
    <w:rsid w:val="00135592"/>
    <w:rsid w:val="00140BC2"/>
    <w:rsid w:val="00150A4D"/>
    <w:rsid w:val="00151932"/>
    <w:rsid w:val="0015331E"/>
    <w:rsid w:val="001628DD"/>
    <w:rsid w:val="00163A04"/>
    <w:rsid w:val="00172A45"/>
    <w:rsid w:val="00177448"/>
    <w:rsid w:val="001941EB"/>
    <w:rsid w:val="001A08B8"/>
    <w:rsid w:val="001B08DD"/>
    <w:rsid w:val="001B3BCC"/>
    <w:rsid w:val="001B4918"/>
    <w:rsid w:val="001B5318"/>
    <w:rsid w:val="001C7039"/>
    <w:rsid w:val="001C770C"/>
    <w:rsid w:val="001D6D3F"/>
    <w:rsid w:val="001F03F2"/>
    <w:rsid w:val="001F13CA"/>
    <w:rsid w:val="002038BF"/>
    <w:rsid w:val="0020396B"/>
    <w:rsid w:val="00210AA5"/>
    <w:rsid w:val="00211AF5"/>
    <w:rsid w:val="00211B63"/>
    <w:rsid w:val="00211DAA"/>
    <w:rsid w:val="00212E68"/>
    <w:rsid w:val="00221E75"/>
    <w:rsid w:val="00221FDC"/>
    <w:rsid w:val="002263AF"/>
    <w:rsid w:val="00230C49"/>
    <w:rsid w:val="002366FD"/>
    <w:rsid w:val="002373DC"/>
    <w:rsid w:val="00242ADD"/>
    <w:rsid w:val="00242AF8"/>
    <w:rsid w:val="0024547D"/>
    <w:rsid w:val="0024595E"/>
    <w:rsid w:val="0025410B"/>
    <w:rsid w:val="002574BD"/>
    <w:rsid w:val="00257899"/>
    <w:rsid w:val="00262BAA"/>
    <w:rsid w:val="00262D65"/>
    <w:rsid w:val="00273710"/>
    <w:rsid w:val="00280A4A"/>
    <w:rsid w:val="0028238B"/>
    <w:rsid w:val="002870F5"/>
    <w:rsid w:val="00291252"/>
    <w:rsid w:val="002A0F63"/>
    <w:rsid w:val="002B2FD8"/>
    <w:rsid w:val="002C2894"/>
    <w:rsid w:val="002C3729"/>
    <w:rsid w:val="002D01C5"/>
    <w:rsid w:val="002D026D"/>
    <w:rsid w:val="002D520E"/>
    <w:rsid w:val="002E13C4"/>
    <w:rsid w:val="002E1460"/>
    <w:rsid w:val="002E16CE"/>
    <w:rsid w:val="002F206E"/>
    <w:rsid w:val="002F46FD"/>
    <w:rsid w:val="002F60D7"/>
    <w:rsid w:val="002F6651"/>
    <w:rsid w:val="00304D3F"/>
    <w:rsid w:val="003105E0"/>
    <w:rsid w:val="00312EE0"/>
    <w:rsid w:val="00315465"/>
    <w:rsid w:val="00325D1E"/>
    <w:rsid w:val="00327069"/>
    <w:rsid w:val="00332D61"/>
    <w:rsid w:val="003413C8"/>
    <w:rsid w:val="00341D23"/>
    <w:rsid w:val="00342641"/>
    <w:rsid w:val="003506AF"/>
    <w:rsid w:val="00352EA1"/>
    <w:rsid w:val="00361710"/>
    <w:rsid w:val="0036196C"/>
    <w:rsid w:val="003625D6"/>
    <w:rsid w:val="00364257"/>
    <w:rsid w:val="003676C0"/>
    <w:rsid w:val="00386C4C"/>
    <w:rsid w:val="003A2F6F"/>
    <w:rsid w:val="003A6761"/>
    <w:rsid w:val="003A6CBC"/>
    <w:rsid w:val="003B0180"/>
    <w:rsid w:val="003C06AF"/>
    <w:rsid w:val="003C3CC0"/>
    <w:rsid w:val="003C4209"/>
    <w:rsid w:val="003D7341"/>
    <w:rsid w:val="003D78B6"/>
    <w:rsid w:val="003E5032"/>
    <w:rsid w:val="003F15D5"/>
    <w:rsid w:val="003F1A24"/>
    <w:rsid w:val="003F280B"/>
    <w:rsid w:val="003F75F4"/>
    <w:rsid w:val="00401557"/>
    <w:rsid w:val="004015E8"/>
    <w:rsid w:val="00403829"/>
    <w:rsid w:val="004106BE"/>
    <w:rsid w:val="0041215B"/>
    <w:rsid w:val="0042698F"/>
    <w:rsid w:val="0043230B"/>
    <w:rsid w:val="00436D78"/>
    <w:rsid w:val="00437FC9"/>
    <w:rsid w:val="004422A3"/>
    <w:rsid w:val="0044474F"/>
    <w:rsid w:val="0044517A"/>
    <w:rsid w:val="004459ED"/>
    <w:rsid w:val="00446231"/>
    <w:rsid w:val="00447547"/>
    <w:rsid w:val="004539D5"/>
    <w:rsid w:val="00466C0B"/>
    <w:rsid w:val="00475C63"/>
    <w:rsid w:val="004808DC"/>
    <w:rsid w:val="00481227"/>
    <w:rsid w:val="00497BAC"/>
    <w:rsid w:val="004B0EBD"/>
    <w:rsid w:val="004B2BE9"/>
    <w:rsid w:val="004C4FC8"/>
    <w:rsid w:val="004C6F59"/>
    <w:rsid w:val="004D55C2"/>
    <w:rsid w:val="004E5FF3"/>
    <w:rsid w:val="004E6187"/>
    <w:rsid w:val="004F4096"/>
    <w:rsid w:val="005023BF"/>
    <w:rsid w:val="00505FAC"/>
    <w:rsid w:val="00515217"/>
    <w:rsid w:val="00521CC5"/>
    <w:rsid w:val="00525438"/>
    <w:rsid w:val="00527F0A"/>
    <w:rsid w:val="00543C71"/>
    <w:rsid w:val="0054666A"/>
    <w:rsid w:val="00552BAA"/>
    <w:rsid w:val="005535E8"/>
    <w:rsid w:val="00553E02"/>
    <w:rsid w:val="0056744A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1C01"/>
    <w:rsid w:val="005B3602"/>
    <w:rsid w:val="005C5107"/>
    <w:rsid w:val="005D69C3"/>
    <w:rsid w:val="005D72DA"/>
    <w:rsid w:val="005E11DF"/>
    <w:rsid w:val="005E2999"/>
    <w:rsid w:val="005F2EC2"/>
    <w:rsid w:val="005F5AA7"/>
    <w:rsid w:val="005F7114"/>
    <w:rsid w:val="00600DF9"/>
    <w:rsid w:val="00601E61"/>
    <w:rsid w:val="00603D36"/>
    <w:rsid w:val="00605117"/>
    <w:rsid w:val="00623465"/>
    <w:rsid w:val="00625A21"/>
    <w:rsid w:val="006325B6"/>
    <w:rsid w:val="00633E8F"/>
    <w:rsid w:val="00646E3B"/>
    <w:rsid w:val="006540BC"/>
    <w:rsid w:val="00660371"/>
    <w:rsid w:val="00660B54"/>
    <w:rsid w:val="00663917"/>
    <w:rsid w:val="00667C7B"/>
    <w:rsid w:val="00685453"/>
    <w:rsid w:val="00694537"/>
    <w:rsid w:val="00696D87"/>
    <w:rsid w:val="006A3F44"/>
    <w:rsid w:val="006A5956"/>
    <w:rsid w:val="006B2C1E"/>
    <w:rsid w:val="006B4F75"/>
    <w:rsid w:val="006C3929"/>
    <w:rsid w:val="006D063D"/>
    <w:rsid w:val="006D23E3"/>
    <w:rsid w:val="006D66E6"/>
    <w:rsid w:val="006E36BC"/>
    <w:rsid w:val="00703D29"/>
    <w:rsid w:val="00710D9A"/>
    <w:rsid w:val="007119AD"/>
    <w:rsid w:val="00714444"/>
    <w:rsid w:val="00716A4C"/>
    <w:rsid w:val="00717A13"/>
    <w:rsid w:val="00721D95"/>
    <w:rsid w:val="007227E0"/>
    <w:rsid w:val="00726C1B"/>
    <w:rsid w:val="007314A8"/>
    <w:rsid w:val="00731F91"/>
    <w:rsid w:val="00732537"/>
    <w:rsid w:val="00734F74"/>
    <w:rsid w:val="0074098A"/>
    <w:rsid w:val="0074356C"/>
    <w:rsid w:val="00745106"/>
    <w:rsid w:val="0075022A"/>
    <w:rsid w:val="0075424A"/>
    <w:rsid w:val="0076268D"/>
    <w:rsid w:val="00771314"/>
    <w:rsid w:val="00772852"/>
    <w:rsid w:val="007744F5"/>
    <w:rsid w:val="00782FA2"/>
    <w:rsid w:val="00786302"/>
    <w:rsid w:val="0079075F"/>
    <w:rsid w:val="00791972"/>
    <w:rsid w:val="00792D7A"/>
    <w:rsid w:val="00792FE3"/>
    <w:rsid w:val="00795BE1"/>
    <w:rsid w:val="007A12DB"/>
    <w:rsid w:val="007A714C"/>
    <w:rsid w:val="007A7A5F"/>
    <w:rsid w:val="007A7FD2"/>
    <w:rsid w:val="007B0800"/>
    <w:rsid w:val="007B20EA"/>
    <w:rsid w:val="007B39E0"/>
    <w:rsid w:val="007B4122"/>
    <w:rsid w:val="007C0568"/>
    <w:rsid w:val="007C28A3"/>
    <w:rsid w:val="007C2AA0"/>
    <w:rsid w:val="007C4AF9"/>
    <w:rsid w:val="007D6698"/>
    <w:rsid w:val="007E6DB4"/>
    <w:rsid w:val="007F02CB"/>
    <w:rsid w:val="007F4D82"/>
    <w:rsid w:val="00804F26"/>
    <w:rsid w:val="008077E4"/>
    <w:rsid w:val="0081429D"/>
    <w:rsid w:val="00827683"/>
    <w:rsid w:val="00834470"/>
    <w:rsid w:val="008349E6"/>
    <w:rsid w:val="00836A8D"/>
    <w:rsid w:val="00836FD4"/>
    <w:rsid w:val="00837516"/>
    <w:rsid w:val="00845AC4"/>
    <w:rsid w:val="008540CA"/>
    <w:rsid w:val="00854A35"/>
    <w:rsid w:val="00860BA4"/>
    <w:rsid w:val="00863C24"/>
    <w:rsid w:val="00864EA4"/>
    <w:rsid w:val="00877CF2"/>
    <w:rsid w:val="00880F22"/>
    <w:rsid w:val="00882107"/>
    <w:rsid w:val="00885DE1"/>
    <w:rsid w:val="008935BE"/>
    <w:rsid w:val="008A03BF"/>
    <w:rsid w:val="008A7E02"/>
    <w:rsid w:val="008B09EF"/>
    <w:rsid w:val="008B6FFC"/>
    <w:rsid w:val="008C7284"/>
    <w:rsid w:val="008D1EB1"/>
    <w:rsid w:val="008D352D"/>
    <w:rsid w:val="008D5D96"/>
    <w:rsid w:val="008D6C7F"/>
    <w:rsid w:val="008E4339"/>
    <w:rsid w:val="008E4D35"/>
    <w:rsid w:val="008F06F1"/>
    <w:rsid w:val="008F7882"/>
    <w:rsid w:val="009010A8"/>
    <w:rsid w:val="00912756"/>
    <w:rsid w:val="009169F4"/>
    <w:rsid w:val="00923E1B"/>
    <w:rsid w:val="00932022"/>
    <w:rsid w:val="00932E4E"/>
    <w:rsid w:val="00935848"/>
    <w:rsid w:val="00937114"/>
    <w:rsid w:val="00946A5B"/>
    <w:rsid w:val="00947F80"/>
    <w:rsid w:val="00955968"/>
    <w:rsid w:val="00955ACF"/>
    <w:rsid w:val="009579D3"/>
    <w:rsid w:val="00966731"/>
    <w:rsid w:val="00967B87"/>
    <w:rsid w:val="009705D4"/>
    <w:rsid w:val="009711B7"/>
    <w:rsid w:val="00972574"/>
    <w:rsid w:val="009733D6"/>
    <w:rsid w:val="009747E9"/>
    <w:rsid w:val="0098272B"/>
    <w:rsid w:val="00985567"/>
    <w:rsid w:val="0099141A"/>
    <w:rsid w:val="0099554D"/>
    <w:rsid w:val="00995884"/>
    <w:rsid w:val="009A166A"/>
    <w:rsid w:val="009A3A35"/>
    <w:rsid w:val="009A7952"/>
    <w:rsid w:val="009B54CB"/>
    <w:rsid w:val="009B5AF7"/>
    <w:rsid w:val="009C5444"/>
    <w:rsid w:val="009C6810"/>
    <w:rsid w:val="009D0D7C"/>
    <w:rsid w:val="009D144F"/>
    <w:rsid w:val="009D2A08"/>
    <w:rsid w:val="009D4997"/>
    <w:rsid w:val="009D5447"/>
    <w:rsid w:val="009D676F"/>
    <w:rsid w:val="009E3CF9"/>
    <w:rsid w:val="009E454F"/>
    <w:rsid w:val="009E7AF4"/>
    <w:rsid w:val="009F065A"/>
    <w:rsid w:val="009F07FE"/>
    <w:rsid w:val="009F0CA0"/>
    <w:rsid w:val="009F1C0F"/>
    <w:rsid w:val="009F4EEE"/>
    <w:rsid w:val="00A034DC"/>
    <w:rsid w:val="00A07178"/>
    <w:rsid w:val="00A1071E"/>
    <w:rsid w:val="00A13456"/>
    <w:rsid w:val="00A17140"/>
    <w:rsid w:val="00A26306"/>
    <w:rsid w:val="00A41E51"/>
    <w:rsid w:val="00A44DF5"/>
    <w:rsid w:val="00A52A8B"/>
    <w:rsid w:val="00A55DFC"/>
    <w:rsid w:val="00A628BD"/>
    <w:rsid w:val="00A7164D"/>
    <w:rsid w:val="00A76C95"/>
    <w:rsid w:val="00A8314F"/>
    <w:rsid w:val="00A86269"/>
    <w:rsid w:val="00A86EC3"/>
    <w:rsid w:val="00A875DF"/>
    <w:rsid w:val="00A90B8F"/>
    <w:rsid w:val="00A93EF4"/>
    <w:rsid w:val="00A959D6"/>
    <w:rsid w:val="00AA130E"/>
    <w:rsid w:val="00AA203D"/>
    <w:rsid w:val="00AA42C6"/>
    <w:rsid w:val="00AA610F"/>
    <w:rsid w:val="00AB5D26"/>
    <w:rsid w:val="00AB606E"/>
    <w:rsid w:val="00AC4D15"/>
    <w:rsid w:val="00AC5FE5"/>
    <w:rsid w:val="00AC70CF"/>
    <w:rsid w:val="00AD12F7"/>
    <w:rsid w:val="00AD2E04"/>
    <w:rsid w:val="00AF490C"/>
    <w:rsid w:val="00B03CDF"/>
    <w:rsid w:val="00B14D0F"/>
    <w:rsid w:val="00B2148A"/>
    <w:rsid w:val="00B2612C"/>
    <w:rsid w:val="00B3066B"/>
    <w:rsid w:val="00B32238"/>
    <w:rsid w:val="00B32A64"/>
    <w:rsid w:val="00B45245"/>
    <w:rsid w:val="00B45911"/>
    <w:rsid w:val="00B55E32"/>
    <w:rsid w:val="00B56D65"/>
    <w:rsid w:val="00B714CF"/>
    <w:rsid w:val="00B725B1"/>
    <w:rsid w:val="00B85683"/>
    <w:rsid w:val="00B85A84"/>
    <w:rsid w:val="00B917A4"/>
    <w:rsid w:val="00B92EEC"/>
    <w:rsid w:val="00B930D6"/>
    <w:rsid w:val="00B97E31"/>
    <w:rsid w:val="00BA6E91"/>
    <w:rsid w:val="00BA72E9"/>
    <w:rsid w:val="00BB031D"/>
    <w:rsid w:val="00BB32DE"/>
    <w:rsid w:val="00BC06DF"/>
    <w:rsid w:val="00BC5CDD"/>
    <w:rsid w:val="00BD4481"/>
    <w:rsid w:val="00BD46AE"/>
    <w:rsid w:val="00BD68B7"/>
    <w:rsid w:val="00BD7F39"/>
    <w:rsid w:val="00BE1928"/>
    <w:rsid w:val="00BE3E4F"/>
    <w:rsid w:val="00BF673E"/>
    <w:rsid w:val="00C0297C"/>
    <w:rsid w:val="00C02E6F"/>
    <w:rsid w:val="00C06118"/>
    <w:rsid w:val="00C06679"/>
    <w:rsid w:val="00C104ED"/>
    <w:rsid w:val="00C108CB"/>
    <w:rsid w:val="00C1764E"/>
    <w:rsid w:val="00C3441D"/>
    <w:rsid w:val="00C34639"/>
    <w:rsid w:val="00C35025"/>
    <w:rsid w:val="00C374C1"/>
    <w:rsid w:val="00C4148B"/>
    <w:rsid w:val="00C41A9E"/>
    <w:rsid w:val="00C42797"/>
    <w:rsid w:val="00C46100"/>
    <w:rsid w:val="00C46257"/>
    <w:rsid w:val="00C47141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2070"/>
    <w:rsid w:val="00C857C0"/>
    <w:rsid w:val="00C91C1F"/>
    <w:rsid w:val="00C925B9"/>
    <w:rsid w:val="00C963A7"/>
    <w:rsid w:val="00CA55CB"/>
    <w:rsid w:val="00CA73DE"/>
    <w:rsid w:val="00CB34F8"/>
    <w:rsid w:val="00CB3BEE"/>
    <w:rsid w:val="00CB69B1"/>
    <w:rsid w:val="00CC3263"/>
    <w:rsid w:val="00CC4B13"/>
    <w:rsid w:val="00CC59A3"/>
    <w:rsid w:val="00CE26A2"/>
    <w:rsid w:val="00CE28E9"/>
    <w:rsid w:val="00CF5FB5"/>
    <w:rsid w:val="00CF7FAF"/>
    <w:rsid w:val="00D01BCE"/>
    <w:rsid w:val="00D05EF2"/>
    <w:rsid w:val="00D06E00"/>
    <w:rsid w:val="00D10814"/>
    <w:rsid w:val="00D15B81"/>
    <w:rsid w:val="00D15E44"/>
    <w:rsid w:val="00D16048"/>
    <w:rsid w:val="00D169BC"/>
    <w:rsid w:val="00D176E4"/>
    <w:rsid w:val="00D22648"/>
    <w:rsid w:val="00D26640"/>
    <w:rsid w:val="00D26F1D"/>
    <w:rsid w:val="00D31D3F"/>
    <w:rsid w:val="00D3476A"/>
    <w:rsid w:val="00D401E9"/>
    <w:rsid w:val="00D528A5"/>
    <w:rsid w:val="00D56938"/>
    <w:rsid w:val="00D56BA5"/>
    <w:rsid w:val="00D57822"/>
    <w:rsid w:val="00D57BF7"/>
    <w:rsid w:val="00D63FBF"/>
    <w:rsid w:val="00D72A53"/>
    <w:rsid w:val="00D75551"/>
    <w:rsid w:val="00D77467"/>
    <w:rsid w:val="00D80D17"/>
    <w:rsid w:val="00D81591"/>
    <w:rsid w:val="00D83FDD"/>
    <w:rsid w:val="00D857AE"/>
    <w:rsid w:val="00D90E31"/>
    <w:rsid w:val="00D92B8F"/>
    <w:rsid w:val="00D93A42"/>
    <w:rsid w:val="00D96AD9"/>
    <w:rsid w:val="00DB30B1"/>
    <w:rsid w:val="00DB7E60"/>
    <w:rsid w:val="00DC280C"/>
    <w:rsid w:val="00DC4AC7"/>
    <w:rsid w:val="00DE0ACD"/>
    <w:rsid w:val="00DE230D"/>
    <w:rsid w:val="00DE742C"/>
    <w:rsid w:val="00DE78C2"/>
    <w:rsid w:val="00DF0E09"/>
    <w:rsid w:val="00DF6CAF"/>
    <w:rsid w:val="00E0211D"/>
    <w:rsid w:val="00E03F30"/>
    <w:rsid w:val="00E14273"/>
    <w:rsid w:val="00E17071"/>
    <w:rsid w:val="00E20D06"/>
    <w:rsid w:val="00E21B34"/>
    <w:rsid w:val="00E22BFC"/>
    <w:rsid w:val="00E278AC"/>
    <w:rsid w:val="00E44A2B"/>
    <w:rsid w:val="00E54AE8"/>
    <w:rsid w:val="00E57FA0"/>
    <w:rsid w:val="00E66139"/>
    <w:rsid w:val="00E74A5E"/>
    <w:rsid w:val="00E84A0B"/>
    <w:rsid w:val="00EA23A8"/>
    <w:rsid w:val="00EA2A53"/>
    <w:rsid w:val="00EA2EFB"/>
    <w:rsid w:val="00EA3FF2"/>
    <w:rsid w:val="00EA47E9"/>
    <w:rsid w:val="00EB05E0"/>
    <w:rsid w:val="00EB107E"/>
    <w:rsid w:val="00EB5903"/>
    <w:rsid w:val="00EC2023"/>
    <w:rsid w:val="00EC5CAF"/>
    <w:rsid w:val="00EC6C0A"/>
    <w:rsid w:val="00ED05EC"/>
    <w:rsid w:val="00ED0EE3"/>
    <w:rsid w:val="00ED25C1"/>
    <w:rsid w:val="00ED374D"/>
    <w:rsid w:val="00EE1359"/>
    <w:rsid w:val="00EE6600"/>
    <w:rsid w:val="00EF0A72"/>
    <w:rsid w:val="00EF3DB0"/>
    <w:rsid w:val="00EF536C"/>
    <w:rsid w:val="00EF78D0"/>
    <w:rsid w:val="00F05365"/>
    <w:rsid w:val="00F06F42"/>
    <w:rsid w:val="00F105A4"/>
    <w:rsid w:val="00F11C02"/>
    <w:rsid w:val="00F12B20"/>
    <w:rsid w:val="00F12BBC"/>
    <w:rsid w:val="00F16618"/>
    <w:rsid w:val="00F16E6F"/>
    <w:rsid w:val="00F21310"/>
    <w:rsid w:val="00F33F5F"/>
    <w:rsid w:val="00F6560D"/>
    <w:rsid w:val="00F739A0"/>
    <w:rsid w:val="00F90D7E"/>
    <w:rsid w:val="00F94FF7"/>
    <w:rsid w:val="00F969FF"/>
    <w:rsid w:val="00FA0A45"/>
    <w:rsid w:val="00FA6015"/>
    <w:rsid w:val="00FA6EAB"/>
    <w:rsid w:val="00FC0078"/>
    <w:rsid w:val="00FC6639"/>
    <w:rsid w:val="00FD0FA9"/>
    <w:rsid w:val="00FD2371"/>
    <w:rsid w:val="00FD5E3D"/>
    <w:rsid w:val="00FE3FAF"/>
    <w:rsid w:val="00FE7C5A"/>
    <w:rsid w:val="00FF3159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6638"/>
  <w15:docId w15:val="{0BA44B3F-C753-914B-9B63-E3664D01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EE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ACF8-ED37-419D-8808-C0D12702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2554</Words>
  <Characters>17629</Characters>
  <Application>Microsoft Office Word</Application>
  <DocSecurity>0</DocSecurity>
  <Lines>146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elekes</dc:creator>
  <cp:lastModifiedBy>Marina</cp:lastModifiedBy>
  <cp:revision>2</cp:revision>
  <cp:lastPrinted>2013-07-10T13:51:00Z</cp:lastPrinted>
  <dcterms:created xsi:type="dcterms:W3CDTF">2024-09-24T03:46:00Z</dcterms:created>
  <dcterms:modified xsi:type="dcterms:W3CDTF">2024-09-24T03:46:00Z</dcterms:modified>
</cp:coreProperties>
</file>